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4E7A8CB2" w:rsidR="00065E89" w:rsidRPr="00AC0782" w:rsidRDefault="00C258E7" w:rsidP="00AC0782">
      <w:pPr>
        <w:pStyle w:val="berschrift1"/>
        <w:rPr>
          <w:rFonts w:asciiTheme="minorHAnsi" w:hAnsiTheme="minorHAnsi"/>
          <w:b/>
        </w:rPr>
      </w:pPr>
      <w:r>
        <w:rPr>
          <w:rFonts w:asciiTheme="minorHAnsi" w:hAnsiTheme="minorHAnsi"/>
          <w:b/>
        </w:rPr>
        <w:t>Die Geschichte in eine sinnvolle Reihenfolge bringen</w:t>
      </w:r>
    </w:p>
    <w:p w14:paraId="500AC2BE" w14:textId="7768069F" w:rsidR="00F0664A" w:rsidRDefault="00C258E7" w:rsidP="001D07E2">
      <w:pPr>
        <w:spacing w:after="480"/>
        <w:rPr>
          <w:rFonts w:ascii="Cambria" w:hAnsi="Cambria"/>
        </w:rPr>
      </w:pPr>
      <w:r>
        <w:rPr>
          <w:rFonts w:ascii="Cambria" w:hAnsi="Cambria"/>
          <w:color w:val="1F497D" w:themeColor="text2"/>
          <w:sz w:val="24"/>
        </w:rPr>
        <w:t>Produktive Textarbeit</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6AD71FEA" w14:textId="77777777" w:rsidR="001D07E2" w:rsidRPr="001D07E2" w:rsidRDefault="001D07E2" w:rsidP="008B7F89">
      <w:pPr>
        <w:pStyle w:val="motto"/>
        <w:spacing w:before="60" w:beforeAutospacing="0" w:afterLines="60" w:after="144" w:afterAutospacing="0"/>
        <w:ind w:firstLine="360"/>
        <w:rPr>
          <w:rFonts w:asciiTheme="minorHAnsi" w:hAnsiTheme="minorHAnsi" w:cs="Arial"/>
          <w:sz w:val="22"/>
          <w:szCs w:val="22"/>
        </w:rPr>
      </w:pPr>
      <w:r w:rsidRPr="001D07E2">
        <w:rPr>
          <w:rFonts w:asciiTheme="minorHAnsi" w:hAnsiTheme="minorHAnsi" w:cs="Arial"/>
          <w:sz w:val="22"/>
          <w:szCs w:val="22"/>
        </w:rPr>
        <w:t>Die Woche hat einen Dienstag.</w:t>
      </w:r>
    </w:p>
    <w:p w14:paraId="59F04765" w14:textId="77777777" w:rsidR="001D07E2" w:rsidRPr="001D07E2" w:rsidRDefault="001D07E2" w:rsidP="008B7F89">
      <w:pPr>
        <w:pStyle w:val="motto"/>
        <w:spacing w:before="60" w:beforeAutospacing="0" w:afterLines="60" w:after="144" w:afterAutospacing="0"/>
        <w:ind w:firstLine="360"/>
        <w:rPr>
          <w:rFonts w:asciiTheme="minorHAnsi" w:hAnsiTheme="minorHAnsi" w:cs="Arial"/>
          <w:sz w:val="22"/>
          <w:szCs w:val="22"/>
        </w:rPr>
      </w:pPr>
      <w:r w:rsidRPr="001D07E2">
        <w:rPr>
          <w:rFonts w:asciiTheme="minorHAnsi" w:hAnsiTheme="minorHAnsi" w:cs="Arial"/>
          <w:sz w:val="22"/>
          <w:szCs w:val="22"/>
        </w:rPr>
        <w:t>Das Jahr ein halbes Hundert.</w:t>
      </w:r>
    </w:p>
    <w:p w14:paraId="0146D518" w14:textId="3BC32875" w:rsidR="008B7F89" w:rsidRDefault="001D07E2" w:rsidP="008B7F89">
      <w:pPr>
        <w:pStyle w:val="motto"/>
        <w:spacing w:before="60" w:beforeAutospacing="0" w:afterLines="60" w:after="144" w:afterAutospacing="0"/>
        <w:ind w:firstLine="357"/>
        <w:rPr>
          <w:rFonts w:asciiTheme="minorHAnsi" w:hAnsiTheme="minorHAnsi" w:cs="Arial"/>
          <w:sz w:val="22"/>
          <w:szCs w:val="22"/>
        </w:rPr>
      </w:pPr>
      <w:r w:rsidRPr="001D07E2">
        <w:rPr>
          <w:rFonts w:asciiTheme="minorHAnsi" w:hAnsiTheme="minorHAnsi" w:cs="Arial"/>
          <w:sz w:val="22"/>
          <w:szCs w:val="22"/>
        </w:rPr>
        <w:t>Der Krieg hat viele Dienstage.</w:t>
      </w:r>
      <w:r w:rsidR="00912EE8" w:rsidRPr="00912EE8">
        <w:rPr>
          <w:noProof/>
        </w:rPr>
        <w:t xml:space="preserve"> </w:t>
      </w:r>
    </w:p>
    <w:p w14:paraId="44E9A964" w14:textId="77777777" w:rsidR="00912EE8" w:rsidRDefault="00912EE8" w:rsidP="00711AF1">
      <w:pPr>
        <w:pStyle w:val="StandardWeb"/>
        <w:spacing w:before="60" w:beforeAutospacing="0" w:after="480" w:afterAutospacing="0"/>
        <w:rPr>
          <w:rFonts w:asciiTheme="minorHAnsi" w:hAnsiTheme="minorHAnsi" w:cs="Arial"/>
          <w:sz w:val="22"/>
          <w:szCs w:val="22"/>
        </w:rPr>
      </w:pPr>
      <w:r>
        <w:rPr>
          <w:noProof/>
        </w:rPr>
        <mc:AlternateContent>
          <mc:Choice Requires="wpg">
            <w:drawing>
              <wp:inline distT="0" distB="0" distL="0" distR="0" wp14:anchorId="51CDD3FE" wp14:editId="697CE3D9">
                <wp:extent cx="5761990" cy="958985"/>
                <wp:effectExtent l="19050" t="19050" r="10160" b="12700"/>
                <wp:docPr id="21" name="Gruppieren 21"/>
                <wp:cNvGraphicFramePr/>
                <a:graphic xmlns:a="http://schemas.openxmlformats.org/drawingml/2006/main">
                  <a:graphicData uri="http://schemas.microsoft.com/office/word/2010/wordprocessingGroup">
                    <wpg:wgp>
                      <wpg:cNvGrpSpPr/>
                      <wpg:grpSpPr>
                        <a:xfrm>
                          <a:off x="0" y="0"/>
                          <a:ext cx="5761990" cy="958985"/>
                          <a:chOff x="0" y="0"/>
                          <a:chExt cx="5761990" cy="958985"/>
                        </a:xfrm>
                      </wpg:grpSpPr>
                      <wps:wsp>
                        <wps:cNvPr id="9" name="Textfeld 9"/>
                        <wps:cNvSpPr txBox="1"/>
                        <wps:spPr>
                          <a:xfrm>
                            <a:off x="0" y="165235"/>
                            <a:ext cx="5761990" cy="793750"/>
                          </a:xfrm>
                          <a:prstGeom prst="rect">
                            <a:avLst/>
                          </a:prstGeom>
                          <a:noFill/>
                          <a:ln w="6350">
                            <a:solidFill>
                              <a:prstClr val="black"/>
                            </a:solidFill>
                          </a:ln>
                        </wps:spPr>
                        <wps:txbx>
                          <w:txbxContent>
                            <w:p w14:paraId="510115B3" w14:textId="77777777" w:rsidR="002776EB" w:rsidRPr="001D07E2" w:rsidRDefault="002776EB" w:rsidP="002776EB">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31AA513D" w14:textId="77777777" w:rsidR="002776EB" w:rsidRPr="000A242D" w:rsidRDefault="002776EB" w:rsidP="002776EB">
                              <w:pPr>
                                <w:pStyle w:val="StandardWeb"/>
                                <w:spacing w:before="60" w:beforeAutospacing="0"/>
                                <w:rPr>
                                  <w:rFonts w:cs="Arial"/>
                                </w:rPr>
                              </w:pPr>
                              <w:r w:rsidRPr="001D07E2">
                                <w:rPr>
                                  <w:rFonts w:asciiTheme="minorHAnsi" w:hAnsiTheme="minorHAnsi" w:cs="Arial"/>
                                  <w:sz w:val="22"/>
                                  <w:szCs w:val="22"/>
                                </w:rPr>
                                <w:t>spielten sie die Zauberflöte. Frau Hesse hatte sich die Lippen rot gemacht.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2" name="Textfeld 12"/>
                        <wps:cNvSpPr txBox="1"/>
                        <wps:spPr>
                          <a:xfrm>
                            <a:off x="5351721" y="30568"/>
                            <a:ext cx="344894" cy="276447"/>
                          </a:xfrm>
                          <a:prstGeom prst="rect">
                            <a:avLst/>
                          </a:prstGeom>
                          <a:solidFill>
                            <a:schemeClr val="lt1"/>
                          </a:solidFill>
                          <a:ln w="6350">
                            <a:solidFill>
                              <a:prstClr val="black"/>
                            </a:solidFill>
                          </a:ln>
                        </wps:spPr>
                        <wps:txbx>
                          <w:txbxContent>
                            <w:p w14:paraId="454680A8" w14:textId="3AFF2072" w:rsidR="008B7F89" w:rsidRPr="008B7F89" w:rsidRDefault="008B7F89" w:rsidP="008B7F89">
                              <w:pPr>
                                <w:jc w:val="center"/>
                                <w:rPr>
                                  <w:b/>
                                  <w:bCs/>
                                  <w:sz w:val="24"/>
                                  <w:szCs w:val="32"/>
                                </w:rPr>
                              </w:pPr>
                              <w:r w:rsidRPr="008B7F89">
                                <w:rPr>
                                  <w:b/>
                                  <w:bCs/>
                                  <w:sz w:val="24"/>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Ellipse 15"/>
                        <wps:cNvSpPr/>
                        <wps:spPr>
                          <a:xfrm>
                            <a:off x="42974" y="0"/>
                            <a:ext cx="311445" cy="311445"/>
                          </a:xfrm>
                          <a:prstGeom prst="ellipse">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1CDD3FE" id="Gruppieren 21" o:spid="_x0000_s1026" style="width:453.7pt;height:75.5pt;mso-position-horizontal-relative:char;mso-position-vertical-relative:line" coordsize="57619,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">
                <v:shapetype id="_x0000_t202" coordsize="21600,21600" o:spt="202" path="m,l,21600r21600,l21600,xe">
                  <v:stroke joinstyle="miter"/>
                  <v:path gradientshapeok="t" o:connecttype="rect"/>
                </v:shapetype>
                <v:shape id="Textfeld 9" o:spid="_x0000_s1027" type="#_x0000_t202" style="position:absolute;top:1652;width:57619;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" filled="f" strokeweight=".5pt">
                  <v:fill o:detectmouseclick="t"/>
                  <v:textbox style="mso-fit-shape-to-text:t">
                    <w:txbxContent>
                      <w:p w14:paraId="510115B3" w14:textId="77777777" w:rsidR="002776EB" w:rsidRPr="001D07E2" w:rsidRDefault="002776EB" w:rsidP="002776EB">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31AA513D" w14:textId="77777777" w:rsidR="002776EB" w:rsidRPr="000A242D" w:rsidRDefault="002776EB" w:rsidP="002776EB">
                        <w:pPr>
                          <w:pStyle w:val="StandardWeb"/>
                          <w:spacing w:before="60" w:beforeAutospacing="0"/>
                          <w:rPr>
                            <w:rFonts w:cs="Arial"/>
                          </w:rPr>
                        </w:pPr>
                        <w:r w:rsidRPr="001D07E2">
                          <w:rPr>
                            <w:rFonts w:asciiTheme="minorHAnsi" w:hAnsiTheme="minorHAnsi" w:cs="Arial"/>
                            <w:sz w:val="22"/>
                            <w:szCs w:val="22"/>
                          </w:rPr>
                          <w:t>spielten sie die Zauberflöte. Frau Hesse hatte sich die Lippen rot gemacht.</w:t>
                        </w:r>
                      </w:p>
                    </w:txbxContent>
                  </v:textbox>
                </v:shape>
                <v:shape id="Textfeld 12" o:spid="_x0000_s1028" type="#_x0000_t202" style="position:absolute;left:53517;top:305;width:3449;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454680A8" w14:textId="3AFF2072" w:rsidR="008B7F89" w:rsidRPr="008B7F89" w:rsidRDefault="008B7F89" w:rsidP="008B7F89">
                        <w:pPr>
                          <w:jc w:val="center"/>
                          <w:rPr>
                            <w:b/>
                            <w:bCs/>
                            <w:sz w:val="24"/>
                            <w:szCs w:val="32"/>
                          </w:rPr>
                        </w:pPr>
                        <w:r w:rsidRPr="008B7F89">
                          <w:rPr>
                            <w:b/>
                            <w:bCs/>
                            <w:sz w:val="24"/>
                            <w:szCs w:val="32"/>
                          </w:rPr>
                          <w:t>1</w:t>
                        </w:r>
                      </w:p>
                    </w:txbxContent>
                  </v:textbox>
                </v:shape>
                <v:oval id="Ellipse 15" o:spid="_x0000_s1029" style="position:absolute;left:429;width:3115;height:3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" fillcolor="white [3212]" strokecolor="#4579b8 [3044]">
                  <v:shadow on="t" color="black" opacity="22937f" origin=",.5" offset="0,.63889mm"/>
                </v:oval>
                <w10:anchorlock/>
              </v:group>
            </w:pict>
          </mc:Fallback>
        </mc:AlternateContent>
      </w:r>
    </w:p>
    <w:p w14:paraId="677FCB81" w14:textId="7CFE5AAD" w:rsidR="008B7F89" w:rsidRDefault="00912EE8" w:rsidP="00711AF1">
      <w:pPr>
        <w:pStyle w:val="StandardWeb"/>
        <w:spacing w:before="60" w:beforeAutospacing="0" w:after="480" w:afterAutospacing="0"/>
        <w:rPr>
          <w:rFonts w:asciiTheme="minorHAnsi" w:hAnsiTheme="minorHAnsi" w:cs="Arial"/>
          <w:sz w:val="22"/>
          <w:szCs w:val="22"/>
        </w:rPr>
      </w:pPr>
      <w:r>
        <w:rPr>
          <w:noProof/>
        </w:rPr>
        <mc:AlternateContent>
          <mc:Choice Requires="wpg">
            <w:drawing>
              <wp:inline distT="0" distB="0" distL="0" distR="0" wp14:anchorId="2D784A15" wp14:editId="0A934450">
                <wp:extent cx="5761990" cy="2027073"/>
                <wp:effectExtent l="19050" t="19050" r="10160" b="11430"/>
                <wp:docPr id="20" name="Gruppieren 20"/>
                <wp:cNvGraphicFramePr/>
                <a:graphic xmlns:a="http://schemas.openxmlformats.org/drawingml/2006/main">
                  <a:graphicData uri="http://schemas.microsoft.com/office/word/2010/wordprocessingGroup">
                    <wpg:wgp>
                      <wpg:cNvGrpSpPr/>
                      <wpg:grpSpPr>
                        <a:xfrm>
                          <a:off x="0" y="0"/>
                          <a:ext cx="5761990" cy="2027073"/>
                          <a:chOff x="0" y="0"/>
                          <a:chExt cx="5761990" cy="2027073"/>
                        </a:xfrm>
                      </wpg:grpSpPr>
                      <wps:wsp>
                        <wps:cNvPr id="8" name="Textfeld 8"/>
                        <wps:cNvSpPr txBox="1"/>
                        <wps:spPr>
                          <a:xfrm>
                            <a:off x="0" y="122708"/>
                            <a:ext cx="5761990" cy="1904365"/>
                          </a:xfrm>
                          <a:prstGeom prst="rect">
                            <a:avLst/>
                          </a:prstGeom>
                          <a:noFill/>
                          <a:ln w="6350">
                            <a:solidFill>
                              <a:prstClr val="black"/>
                            </a:solidFill>
                          </a:ln>
                        </wps:spPr>
                        <wps:txbx>
                          <w:txbxContent>
                            <w:p w14:paraId="048EFBCC" w14:textId="77777777" w:rsidR="008B7F89" w:rsidRPr="001D07E2" w:rsidRDefault="008B7F89" w:rsidP="008B7F89">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7C5E7F85" w14:textId="77777777" w:rsidR="008B7F89" w:rsidRPr="001D07E2" w:rsidRDefault="008B7F89" w:rsidP="008B7F89">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fragte der Oberfeldarzt den Chefarzt des Seuchenlazarettes Smolensk: Wieviel sind es jeden Tag?</w:t>
                              </w:r>
                            </w:p>
                            <w:p w14:paraId="504F1D48" w14:textId="77777777" w:rsidR="008B7F89" w:rsidRPr="001D07E2" w:rsidRDefault="008B7F89" w:rsidP="008B7F89">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Ein halbes Dutzend.</w:t>
                              </w:r>
                            </w:p>
                            <w:p w14:paraId="062338B0" w14:textId="77777777" w:rsidR="008B7F89" w:rsidRPr="001D07E2" w:rsidRDefault="008B7F89" w:rsidP="008B7F89">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Scheußlich, sagte der Oberfeldarzt.</w:t>
                              </w:r>
                            </w:p>
                            <w:p w14:paraId="10427023" w14:textId="77777777" w:rsidR="008B7F89" w:rsidRPr="001D07E2" w:rsidRDefault="008B7F89" w:rsidP="008B7F89">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Ja, scheußlich, sagte der Chefarzt.</w:t>
                              </w:r>
                            </w:p>
                            <w:p w14:paraId="5FD4AB08" w14:textId="77777777" w:rsidR="008B7F89" w:rsidRPr="00140B7D" w:rsidRDefault="008B7F89" w:rsidP="008B7F89">
                              <w:pPr>
                                <w:pStyle w:val="StandardWeb"/>
                                <w:spacing w:before="60" w:after="60"/>
                                <w:ind w:firstLine="360"/>
                                <w:rPr>
                                  <w:rFonts w:cs="Arial"/>
                                </w:rPr>
                              </w:pPr>
                              <w:r w:rsidRPr="001D07E2">
                                <w:rPr>
                                  <w:rFonts w:asciiTheme="minorHAnsi" w:hAnsiTheme="minorHAnsi" w:cs="Arial"/>
                                  <w:sz w:val="22"/>
                                  <w:szCs w:val="22"/>
                                </w:rPr>
                                <w:t>Dabei sahen sie sich nicht 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3" name="Textfeld 13"/>
                        <wps:cNvSpPr txBox="1"/>
                        <wps:spPr>
                          <a:xfrm>
                            <a:off x="5351721" y="37657"/>
                            <a:ext cx="344894" cy="276447"/>
                          </a:xfrm>
                          <a:prstGeom prst="rect">
                            <a:avLst/>
                          </a:prstGeom>
                          <a:solidFill>
                            <a:schemeClr val="lt1"/>
                          </a:solidFill>
                          <a:ln w="6350">
                            <a:solidFill>
                              <a:prstClr val="black"/>
                            </a:solidFill>
                          </a:ln>
                        </wps:spPr>
                        <wps:txbx>
                          <w:txbxContent>
                            <w:p w14:paraId="60A2878B" w14:textId="5B8D4F02" w:rsidR="008B7F89" w:rsidRPr="008B7F89" w:rsidRDefault="008B7F89" w:rsidP="008B7F89">
                              <w:pPr>
                                <w:jc w:val="center"/>
                                <w:rPr>
                                  <w:b/>
                                  <w:bCs/>
                                  <w:sz w:val="24"/>
                                  <w:szCs w:val="32"/>
                                </w:rPr>
                              </w:pPr>
                              <w:r>
                                <w:rPr>
                                  <w:b/>
                                  <w:bCs/>
                                  <w:sz w:val="24"/>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Ellipse 17"/>
                        <wps:cNvSpPr/>
                        <wps:spPr>
                          <a:xfrm>
                            <a:off x="42974" y="0"/>
                            <a:ext cx="311445" cy="311445"/>
                          </a:xfrm>
                          <a:prstGeom prst="ellipse">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D784A15" id="Gruppieren 20" o:spid="_x0000_s1030" style="width:453.7pt;height:159.6pt;mso-position-horizontal-relative:char;mso-position-vertical-relative:line" coordsize="57619,2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">
                <v:shape id="Textfeld 8" o:spid="_x0000_s1031" type="#_x0000_t202" style="position:absolute;top:1227;width:57619;height:190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" filled="f" strokeweight=".5pt">
                  <v:fill o:detectmouseclick="t"/>
                  <v:textbox style="mso-fit-shape-to-text:t">
                    <w:txbxContent>
                      <w:p w14:paraId="048EFBCC" w14:textId="77777777" w:rsidR="008B7F89" w:rsidRPr="001D07E2" w:rsidRDefault="008B7F89" w:rsidP="008B7F89">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7C5E7F85" w14:textId="77777777" w:rsidR="008B7F89" w:rsidRPr="001D07E2" w:rsidRDefault="008B7F89" w:rsidP="008B7F89">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fragte der Oberfeldarzt den Chefarzt des Seuchenlazarettes Smolensk: Wieviel sind es jeden Tag?</w:t>
                        </w:r>
                      </w:p>
                      <w:p w14:paraId="504F1D48" w14:textId="77777777" w:rsidR="008B7F89" w:rsidRPr="001D07E2" w:rsidRDefault="008B7F89" w:rsidP="008B7F89">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Ein halbes Dutzend.</w:t>
                        </w:r>
                      </w:p>
                      <w:p w14:paraId="062338B0" w14:textId="77777777" w:rsidR="008B7F89" w:rsidRPr="001D07E2" w:rsidRDefault="008B7F89" w:rsidP="008B7F89">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Scheußlich, sagte der Oberfeldarzt.</w:t>
                        </w:r>
                      </w:p>
                      <w:p w14:paraId="10427023" w14:textId="77777777" w:rsidR="008B7F89" w:rsidRPr="001D07E2" w:rsidRDefault="008B7F89" w:rsidP="008B7F89">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Ja, scheußlich, sagte der Chefarzt.</w:t>
                        </w:r>
                      </w:p>
                      <w:p w14:paraId="5FD4AB08" w14:textId="77777777" w:rsidR="008B7F89" w:rsidRPr="00140B7D" w:rsidRDefault="008B7F89" w:rsidP="008B7F89">
                        <w:pPr>
                          <w:pStyle w:val="StandardWeb"/>
                          <w:spacing w:before="60" w:after="60"/>
                          <w:ind w:firstLine="360"/>
                          <w:rPr>
                            <w:rFonts w:cs="Arial"/>
                          </w:rPr>
                        </w:pPr>
                        <w:r w:rsidRPr="001D07E2">
                          <w:rPr>
                            <w:rFonts w:asciiTheme="minorHAnsi" w:hAnsiTheme="minorHAnsi" w:cs="Arial"/>
                            <w:sz w:val="22"/>
                            <w:szCs w:val="22"/>
                          </w:rPr>
                          <w:t>Dabei sahen sie sich nicht an.</w:t>
                        </w:r>
                      </w:p>
                    </w:txbxContent>
                  </v:textbox>
                </v:shape>
                <v:shape id="Textfeld 13" o:spid="_x0000_s1032" type="#_x0000_t202" style="position:absolute;left:53517;top:376;width:3449;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60A2878B" w14:textId="5B8D4F02" w:rsidR="008B7F89" w:rsidRPr="008B7F89" w:rsidRDefault="008B7F89" w:rsidP="008B7F89">
                        <w:pPr>
                          <w:jc w:val="center"/>
                          <w:rPr>
                            <w:b/>
                            <w:bCs/>
                            <w:sz w:val="24"/>
                            <w:szCs w:val="32"/>
                          </w:rPr>
                        </w:pPr>
                        <w:r>
                          <w:rPr>
                            <w:b/>
                            <w:bCs/>
                            <w:sz w:val="24"/>
                            <w:szCs w:val="32"/>
                          </w:rPr>
                          <w:t>2</w:t>
                        </w:r>
                      </w:p>
                    </w:txbxContent>
                  </v:textbox>
                </v:shape>
                <v:oval id="Ellipse 17" o:spid="_x0000_s1033" style="position:absolute;left:429;width:3115;height:3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" fillcolor="white [3212]" strokecolor="#4579b8 [3044]">
                  <v:shadow on="t" color="black" opacity="22937f" origin=",.5" offset="0,.63889mm"/>
                </v:oval>
                <w10:anchorlock/>
              </v:group>
            </w:pict>
          </mc:Fallback>
        </mc:AlternateContent>
      </w:r>
    </w:p>
    <w:p w14:paraId="1B0D8A74" w14:textId="7F037807" w:rsidR="008B7F89" w:rsidRDefault="00912EE8" w:rsidP="001A38D7">
      <w:pPr>
        <w:pStyle w:val="StandardWeb"/>
        <w:spacing w:before="240" w:beforeAutospacing="0" w:after="60" w:afterAutospacing="0"/>
        <w:rPr>
          <w:rFonts w:asciiTheme="minorHAnsi" w:hAnsiTheme="minorHAnsi" w:cs="Arial"/>
          <w:sz w:val="22"/>
          <w:szCs w:val="22"/>
        </w:rPr>
      </w:pPr>
      <w:r>
        <w:rPr>
          <w:noProof/>
        </w:rPr>
        <mc:AlternateContent>
          <mc:Choice Requires="wpg">
            <w:drawing>
              <wp:inline distT="0" distB="0" distL="0" distR="0" wp14:anchorId="4320A08D" wp14:editId="749E6E67">
                <wp:extent cx="5761990" cy="3251203"/>
                <wp:effectExtent l="19050" t="19050" r="10160" b="25400"/>
                <wp:docPr id="19" name="Gruppieren 19"/>
                <wp:cNvGraphicFramePr/>
                <a:graphic xmlns:a="http://schemas.openxmlformats.org/drawingml/2006/main">
                  <a:graphicData uri="http://schemas.microsoft.com/office/word/2010/wordprocessingGroup">
                    <wpg:wgp>
                      <wpg:cNvGrpSpPr/>
                      <wpg:grpSpPr>
                        <a:xfrm>
                          <a:off x="0" y="0"/>
                          <a:ext cx="5761990" cy="3251203"/>
                          <a:chOff x="0" y="0"/>
                          <a:chExt cx="5768347" cy="3254943"/>
                        </a:xfrm>
                      </wpg:grpSpPr>
                      <wps:wsp>
                        <wps:cNvPr id="6" name="Textfeld 6"/>
                        <wps:cNvSpPr txBox="1"/>
                        <wps:spPr>
                          <a:xfrm>
                            <a:off x="0" y="122699"/>
                            <a:ext cx="5768347" cy="3132244"/>
                          </a:xfrm>
                          <a:prstGeom prst="rect">
                            <a:avLst/>
                          </a:prstGeom>
                          <a:noFill/>
                          <a:ln w="6350">
                            <a:solidFill>
                              <a:prstClr val="black"/>
                            </a:solidFill>
                          </a:ln>
                        </wps:spPr>
                        <wps:txbx>
                          <w:txbxContent>
                            <w:p w14:paraId="1E73454D" w14:textId="77777777" w:rsidR="00912EE8" w:rsidRPr="001D07E2" w:rsidRDefault="00912EE8" w:rsidP="00912EE8">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47364E00" w14:textId="77777777" w:rsidR="00912EE8" w:rsidRPr="001D07E2" w:rsidRDefault="00912EE8" w:rsidP="00912EE8">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trugen sie Hauptmann Hesse auf einer Bahre in die Entlausungsanstalt. An der Tür war ein Schild:</w:t>
                              </w:r>
                            </w:p>
                            <w:p w14:paraId="095B243B" w14:textId="77777777" w:rsidR="00912EE8" w:rsidRPr="001D07E2" w:rsidRDefault="00912EE8" w:rsidP="00912EE8">
                              <w:pPr>
                                <w:pStyle w:val="center"/>
                                <w:jc w:val="center"/>
                                <w:rPr>
                                  <w:rFonts w:asciiTheme="minorHAnsi" w:hAnsiTheme="minorHAnsi" w:cs="Arial"/>
                                  <w:sz w:val="22"/>
                                  <w:szCs w:val="22"/>
                                </w:rPr>
                              </w:pPr>
                              <w:r w:rsidRPr="001D07E2">
                                <w:rPr>
                                  <w:rFonts w:asciiTheme="minorHAnsi" w:hAnsiTheme="minorHAnsi" w:cs="Arial"/>
                                  <w:sz w:val="22"/>
                                  <w:szCs w:val="22"/>
                                </w:rPr>
                                <w:t xml:space="preserve">OB GENERAL, OB GRENADIER: </w:t>
                              </w:r>
                              <w:r w:rsidRPr="001D07E2">
                                <w:rPr>
                                  <w:rFonts w:asciiTheme="minorHAnsi" w:hAnsiTheme="minorHAnsi" w:cs="Arial"/>
                                  <w:sz w:val="22"/>
                                  <w:szCs w:val="22"/>
                                </w:rPr>
                                <w:br/>
                                <w:t>DIE HAARE BLEIBEN HIER.</w:t>
                              </w:r>
                            </w:p>
                            <w:p w14:paraId="088990D4" w14:textId="77777777" w:rsidR="00912EE8" w:rsidRPr="001D07E2" w:rsidRDefault="00912EE8" w:rsidP="00912EE8">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Er wurde geschoren. Der Sanitäter hatte lange dünne Finger. Wie Spinnenbeine. An den Knöcheln waren sie etwas gerötet. Sie rieben ihn mit etwas ab, das roch nach Apotheke. Dann fühlten die Spinnenbeine nach seinem Puls und schrieben in ein dickes Buch: Temperatur 41,6. Puls 116. Ohne Besinnung. Fleckfieberverdacht. Der Sanitäter machte das dicke Buch zu. Seuchenlazarett Smolensk stand da drauf. Und darunter: Vierzehnhundert Betten.</w:t>
                              </w:r>
                            </w:p>
                            <w:p w14:paraId="2085BAA2" w14:textId="77777777" w:rsidR="00912EE8" w:rsidRPr="006F4F4A" w:rsidRDefault="00912EE8" w:rsidP="00912EE8">
                              <w:pPr>
                                <w:pStyle w:val="StandardWeb"/>
                                <w:spacing w:before="60" w:after="60"/>
                                <w:ind w:firstLine="360"/>
                                <w:rPr>
                                  <w:rFonts w:cs="Arial"/>
                                </w:rPr>
                              </w:pPr>
                              <w:r w:rsidRPr="001D07E2">
                                <w:rPr>
                                  <w:rFonts w:asciiTheme="minorHAnsi" w:hAnsiTheme="minorHAnsi" w:cs="Arial"/>
                                  <w:sz w:val="22"/>
                                  <w:szCs w:val="22"/>
                                </w:rPr>
                                <w:t>Die Träger nahmen die Bahre hoch. Auf der Treppe pendelte sein Kopf aus den Decken heraus und immer hin und her bei jeder Stufe. Und kurzgeschoren. Und dabei hatte er immer über die Russen gelacht. Der eine Träger hatte Schnupfen.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4" name="Textfeld 14"/>
                        <wps:cNvSpPr txBox="1"/>
                        <wps:spPr>
                          <a:xfrm>
                            <a:off x="5365898" y="37657"/>
                            <a:ext cx="344894" cy="276447"/>
                          </a:xfrm>
                          <a:prstGeom prst="rect">
                            <a:avLst/>
                          </a:prstGeom>
                          <a:solidFill>
                            <a:schemeClr val="lt1"/>
                          </a:solidFill>
                          <a:ln w="6350">
                            <a:solidFill>
                              <a:prstClr val="black"/>
                            </a:solidFill>
                          </a:ln>
                        </wps:spPr>
                        <wps:txbx>
                          <w:txbxContent>
                            <w:p w14:paraId="4555935F" w14:textId="77777777" w:rsidR="00912EE8" w:rsidRPr="008B7F89" w:rsidRDefault="00912EE8" w:rsidP="00912EE8">
                              <w:pPr>
                                <w:jc w:val="center"/>
                                <w:rPr>
                                  <w:b/>
                                  <w:bCs/>
                                  <w:sz w:val="24"/>
                                  <w:szCs w:val="32"/>
                                </w:rPr>
                              </w:pPr>
                              <w:r>
                                <w:rPr>
                                  <w:b/>
                                  <w:bCs/>
                                  <w:sz w:val="24"/>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Ellipse 18"/>
                        <wps:cNvSpPr/>
                        <wps:spPr>
                          <a:xfrm>
                            <a:off x="42974" y="0"/>
                            <a:ext cx="311445" cy="311445"/>
                          </a:xfrm>
                          <a:prstGeom prst="ellipse">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320A08D" id="Gruppieren 19" o:spid="_x0000_s1034" style="width:453.7pt;height:256pt;mso-position-horizontal-relative:char;mso-position-vertical-relative:line" coordsize="57683,3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">
                <v:shape id="Textfeld 6" o:spid="_x0000_s1035" type="#_x0000_t202" style="position:absolute;top:1226;width:57683;height:313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" filled="f" strokeweight=".5pt">
                  <v:fill o:detectmouseclick="t"/>
                  <v:textbox style="mso-fit-shape-to-text:t">
                    <w:txbxContent>
                      <w:p w14:paraId="1E73454D" w14:textId="77777777" w:rsidR="00912EE8" w:rsidRPr="001D07E2" w:rsidRDefault="00912EE8" w:rsidP="00912EE8">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47364E00" w14:textId="77777777" w:rsidR="00912EE8" w:rsidRPr="001D07E2" w:rsidRDefault="00912EE8" w:rsidP="00912EE8">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trugen sie Hauptmann Hesse auf einer Bahre in die Entlausungsanstalt. An der Tür war ein Schild:</w:t>
                        </w:r>
                      </w:p>
                      <w:p w14:paraId="095B243B" w14:textId="77777777" w:rsidR="00912EE8" w:rsidRPr="001D07E2" w:rsidRDefault="00912EE8" w:rsidP="00912EE8">
                        <w:pPr>
                          <w:pStyle w:val="center"/>
                          <w:jc w:val="center"/>
                          <w:rPr>
                            <w:rFonts w:asciiTheme="minorHAnsi" w:hAnsiTheme="minorHAnsi" w:cs="Arial"/>
                            <w:sz w:val="22"/>
                            <w:szCs w:val="22"/>
                          </w:rPr>
                        </w:pPr>
                        <w:r w:rsidRPr="001D07E2">
                          <w:rPr>
                            <w:rFonts w:asciiTheme="minorHAnsi" w:hAnsiTheme="minorHAnsi" w:cs="Arial"/>
                            <w:sz w:val="22"/>
                            <w:szCs w:val="22"/>
                          </w:rPr>
                          <w:t xml:space="preserve">OB GENERAL, OB GRENADIER: </w:t>
                        </w:r>
                        <w:r w:rsidRPr="001D07E2">
                          <w:rPr>
                            <w:rFonts w:asciiTheme="minorHAnsi" w:hAnsiTheme="minorHAnsi" w:cs="Arial"/>
                            <w:sz w:val="22"/>
                            <w:szCs w:val="22"/>
                          </w:rPr>
                          <w:br/>
                          <w:t>DIE HAARE BLEIBEN HIER.</w:t>
                        </w:r>
                      </w:p>
                      <w:p w14:paraId="088990D4" w14:textId="77777777" w:rsidR="00912EE8" w:rsidRPr="001D07E2" w:rsidRDefault="00912EE8" w:rsidP="00912EE8">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Er wurde geschoren. Der Sanitäter hatte lange dünne Finger. Wie Spinnenbeine. An den Knöcheln waren sie etwas gerötet. Sie rieben ihn mit etwas ab, das roch nach Apotheke. Dann fühlten die Spinnenbeine nach seinem Puls und schrieben in ein dickes Buch: Temperatur 41,6. Puls 116. Ohne Besinnung. Fleckfieberverdacht. Der Sanitäter machte das dicke Buch zu. Seuchenlazarett Smolensk stand da drauf. Und darunter: Vierzehnhundert Betten.</w:t>
                        </w:r>
                      </w:p>
                      <w:p w14:paraId="2085BAA2" w14:textId="77777777" w:rsidR="00912EE8" w:rsidRPr="006F4F4A" w:rsidRDefault="00912EE8" w:rsidP="00912EE8">
                        <w:pPr>
                          <w:pStyle w:val="StandardWeb"/>
                          <w:spacing w:before="60" w:after="60"/>
                          <w:ind w:firstLine="360"/>
                          <w:rPr>
                            <w:rFonts w:cs="Arial"/>
                          </w:rPr>
                        </w:pPr>
                        <w:r w:rsidRPr="001D07E2">
                          <w:rPr>
                            <w:rFonts w:asciiTheme="minorHAnsi" w:hAnsiTheme="minorHAnsi" w:cs="Arial"/>
                            <w:sz w:val="22"/>
                            <w:szCs w:val="22"/>
                          </w:rPr>
                          <w:t>Die Träger nahmen die Bahre hoch. Auf der Treppe pendelte sein Kopf aus den Decken heraus und immer hin und her bei jeder Stufe. Und kurzgeschoren. Und dabei hatte er immer über die Russen gelacht. Der eine Träger hatte Schnupfen.</w:t>
                        </w:r>
                      </w:p>
                    </w:txbxContent>
                  </v:textbox>
                </v:shape>
                <v:shape id="Textfeld 14" o:spid="_x0000_s1036" type="#_x0000_t202" style="position:absolute;left:53658;top:376;width:3449;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4555935F" w14:textId="77777777" w:rsidR="00912EE8" w:rsidRPr="008B7F89" w:rsidRDefault="00912EE8" w:rsidP="00912EE8">
                        <w:pPr>
                          <w:jc w:val="center"/>
                          <w:rPr>
                            <w:b/>
                            <w:bCs/>
                            <w:sz w:val="24"/>
                            <w:szCs w:val="32"/>
                          </w:rPr>
                        </w:pPr>
                        <w:r>
                          <w:rPr>
                            <w:b/>
                            <w:bCs/>
                            <w:sz w:val="24"/>
                            <w:szCs w:val="32"/>
                          </w:rPr>
                          <w:t>3</w:t>
                        </w:r>
                      </w:p>
                    </w:txbxContent>
                  </v:textbox>
                </v:shape>
                <v:oval id="Ellipse 18" o:spid="_x0000_s1037" style="position:absolute;left:429;width:3115;height:3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" fillcolor="white [3212]" strokecolor="#4579b8 [3044]">
                  <v:shadow on="t" color="black" opacity="22937f" origin=",.5" offset="0,.63889mm"/>
                </v:oval>
                <w10:anchorlock/>
              </v:group>
            </w:pict>
          </mc:Fallback>
        </mc:AlternateContent>
      </w:r>
    </w:p>
    <w:p w14:paraId="186A70D7" w14:textId="0A59B088" w:rsidR="00912EE8" w:rsidRDefault="004B2A17" w:rsidP="001A38D7">
      <w:pPr>
        <w:pStyle w:val="StandardWeb"/>
        <w:spacing w:before="240" w:beforeAutospacing="0" w:after="60" w:afterAutospacing="0"/>
        <w:rPr>
          <w:rFonts w:asciiTheme="minorHAnsi" w:hAnsiTheme="minorHAnsi" w:cs="Arial"/>
          <w:sz w:val="22"/>
          <w:szCs w:val="22"/>
        </w:rPr>
      </w:pPr>
      <w:r>
        <w:rPr>
          <w:rFonts w:asciiTheme="minorHAnsi" w:hAnsiTheme="minorHAnsi" w:cs="Arial"/>
          <w:noProof/>
          <w:sz w:val="22"/>
          <w:szCs w:val="22"/>
        </w:rPr>
        <w:lastRenderedPageBreak/>
        <mc:AlternateContent>
          <mc:Choice Requires="wpg">
            <w:drawing>
              <wp:anchor distT="0" distB="0" distL="114300" distR="114300" simplePos="0" relativeHeight="251686912" behindDoc="0" locked="0" layoutInCell="1" allowOverlap="1" wp14:anchorId="2882C981" wp14:editId="4E4BDEC4">
                <wp:simplePos x="0" y="0"/>
                <wp:positionH relativeFrom="column">
                  <wp:posOffset>71120</wp:posOffset>
                </wp:positionH>
                <wp:positionV relativeFrom="paragraph">
                  <wp:posOffset>152754</wp:posOffset>
                </wp:positionV>
                <wp:extent cx="5625391" cy="320350"/>
                <wp:effectExtent l="57150" t="19050" r="13970" b="99060"/>
                <wp:wrapNone/>
                <wp:docPr id="71" name="Gruppieren 71"/>
                <wp:cNvGraphicFramePr/>
                <a:graphic xmlns:a="http://schemas.openxmlformats.org/drawingml/2006/main">
                  <a:graphicData uri="http://schemas.microsoft.com/office/word/2010/wordprocessingGroup">
                    <wpg:wgp>
                      <wpg:cNvGrpSpPr/>
                      <wpg:grpSpPr>
                        <a:xfrm>
                          <a:off x="0" y="0"/>
                          <a:ext cx="5625391" cy="320350"/>
                          <a:chOff x="0" y="0"/>
                          <a:chExt cx="5625391" cy="320350"/>
                        </a:xfrm>
                      </wpg:grpSpPr>
                      <wps:wsp>
                        <wps:cNvPr id="22" name="Ellipse 22"/>
                        <wps:cNvSpPr/>
                        <wps:spPr>
                          <a:xfrm>
                            <a:off x="0" y="0"/>
                            <a:ext cx="318534" cy="318534"/>
                          </a:xfrm>
                          <a:prstGeom prst="ellipse">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feld 25"/>
                        <wps:cNvSpPr txBox="1"/>
                        <wps:spPr>
                          <a:xfrm>
                            <a:off x="5287483" y="2215"/>
                            <a:ext cx="337908" cy="318135"/>
                          </a:xfrm>
                          <a:prstGeom prst="rect">
                            <a:avLst/>
                          </a:prstGeom>
                          <a:solidFill>
                            <a:schemeClr val="lt1"/>
                          </a:solidFill>
                          <a:ln w="6350">
                            <a:solidFill>
                              <a:prstClr val="black"/>
                            </a:solidFill>
                          </a:ln>
                        </wps:spPr>
                        <wps:txbx>
                          <w:txbxContent>
                            <w:p w14:paraId="666F530B" w14:textId="37BED30D" w:rsidR="00711AF1" w:rsidRPr="00711AF1" w:rsidRDefault="00711AF1" w:rsidP="00711AF1">
                              <w:pPr>
                                <w:jc w:val="center"/>
                                <w:rPr>
                                  <w:b/>
                                  <w:bCs/>
                                  <w:sz w:val="24"/>
                                  <w:szCs w:val="32"/>
                                </w:rPr>
                              </w:pPr>
                              <w:r w:rsidRPr="00711AF1">
                                <w:rPr>
                                  <w:b/>
                                  <w:bCs/>
                                  <w:sz w:val="24"/>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82C981" id="Gruppieren 71" o:spid="_x0000_s1038" style="position:absolute;margin-left:5.6pt;margin-top:12.05pt;width:442.95pt;height:25.2pt;z-index:251686912;mso-position-horizontal-relative:text;mso-position-vertical-relative:text" coordsize="56253,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">
                <v:oval id="Ellipse 22" o:spid="_x0000_s1039" style="position:absolute;width:3185;height:3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" fillcolor="white [3212]" strokecolor="#4579b8 [3044]">
                  <v:shadow on="t" color="black" opacity="22937f" origin=",.5" offset="0,.63889mm"/>
                </v:oval>
                <v:shape id="Textfeld 25" o:spid="_x0000_s1040" type="#_x0000_t202" style="position:absolute;left:52874;top:22;width:3379;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666F530B" w14:textId="37BED30D" w:rsidR="00711AF1" w:rsidRPr="00711AF1" w:rsidRDefault="00711AF1" w:rsidP="00711AF1">
                        <w:pPr>
                          <w:jc w:val="center"/>
                          <w:rPr>
                            <w:b/>
                            <w:bCs/>
                            <w:sz w:val="24"/>
                            <w:szCs w:val="32"/>
                          </w:rPr>
                        </w:pPr>
                        <w:r w:rsidRPr="00711AF1">
                          <w:rPr>
                            <w:b/>
                            <w:bCs/>
                            <w:sz w:val="24"/>
                            <w:szCs w:val="32"/>
                          </w:rPr>
                          <w:t>4</w:t>
                        </w:r>
                      </w:p>
                    </w:txbxContent>
                  </v:textbox>
                </v:shape>
              </v:group>
            </w:pict>
          </mc:Fallback>
        </mc:AlternateContent>
      </w:r>
    </w:p>
    <w:p w14:paraId="4704CC65" w14:textId="6AA656B8" w:rsidR="008B7F89" w:rsidRDefault="00711AF1" w:rsidP="00711AF1">
      <w:pPr>
        <w:pStyle w:val="StandardWeb"/>
        <w:spacing w:before="240" w:beforeAutospacing="0" w:after="720" w:afterAutospacing="0"/>
        <w:rPr>
          <w:rFonts w:asciiTheme="minorHAnsi" w:hAnsiTheme="minorHAnsi" w:cs="Arial"/>
          <w:sz w:val="22"/>
          <w:szCs w:val="22"/>
        </w:rPr>
      </w:pPr>
      <w:r>
        <w:rPr>
          <w:noProof/>
        </w:rPr>
        <mc:AlternateContent>
          <mc:Choice Requires="wpg">
            <w:drawing>
              <wp:anchor distT="0" distB="0" distL="114300" distR="114300" simplePos="0" relativeHeight="251689984" behindDoc="0" locked="0" layoutInCell="1" allowOverlap="1" wp14:anchorId="166A5D11" wp14:editId="638BEAA8">
                <wp:simplePos x="0" y="0"/>
                <wp:positionH relativeFrom="column">
                  <wp:posOffset>71120</wp:posOffset>
                </wp:positionH>
                <wp:positionV relativeFrom="paragraph">
                  <wp:posOffset>2176854</wp:posOffset>
                </wp:positionV>
                <wp:extent cx="5625391" cy="320350"/>
                <wp:effectExtent l="57150" t="19050" r="13970" b="99060"/>
                <wp:wrapNone/>
                <wp:docPr id="70" name="Gruppieren 70"/>
                <wp:cNvGraphicFramePr/>
                <a:graphic xmlns:a="http://schemas.openxmlformats.org/drawingml/2006/main">
                  <a:graphicData uri="http://schemas.microsoft.com/office/word/2010/wordprocessingGroup">
                    <wpg:wgp>
                      <wpg:cNvGrpSpPr/>
                      <wpg:grpSpPr>
                        <a:xfrm>
                          <a:off x="0" y="0"/>
                          <a:ext cx="5625391" cy="320350"/>
                          <a:chOff x="0" y="0"/>
                          <a:chExt cx="5625391" cy="320350"/>
                        </a:xfrm>
                      </wpg:grpSpPr>
                      <wps:wsp>
                        <wps:cNvPr id="23" name="Ellipse 23"/>
                        <wps:cNvSpPr/>
                        <wps:spPr>
                          <a:xfrm>
                            <a:off x="0" y="0"/>
                            <a:ext cx="318534" cy="318534"/>
                          </a:xfrm>
                          <a:prstGeom prst="ellipse">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feld 26"/>
                        <wps:cNvSpPr txBox="1"/>
                        <wps:spPr>
                          <a:xfrm>
                            <a:off x="5287483" y="2215"/>
                            <a:ext cx="337908" cy="318135"/>
                          </a:xfrm>
                          <a:prstGeom prst="rect">
                            <a:avLst/>
                          </a:prstGeom>
                          <a:solidFill>
                            <a:schemeClr val="lt1"/>
                          </a:solidFill>
                          <a:ln w="6350">
                            <a:solidFill>
                              <a:prstClr val="black"/>
                            </a:solidFill>
                          </a:ln>
                        </wps:spPr>
                        <wps:txbx>
                          <w:txbxContent>
                            <w:p w14:paraId="6F2E4E1D" w14:textId="7C896428" w:rsidR="00711AF1" w:rsidRPr="00711AF1" w:rsidRDefault="00711AF1" w:rsidP="00711AF1">
                              <w:pPr>
                                <w:jc w:val="center"/>
                                <w:rPr>
                                  <w:b/>
                                  <w:bCs/>
                                  <w:sz w:val="24"/>
                                  <w:szCs w:val="32"/>
                                </w:rPr>
                              </w:pPr>
                              <w:r>
                                <w:rPr>
                                  <w:b/>
                                  <w:bCs/>
                                  <w:sz w:val="24"/>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6A5D11" id="Gruppieren 70" o:spid="_x0000_s1041" style="position:absolute;margin-left:5.6pt;margin-top:171.4pt;width:442.95pt;height:25.2pt;z-index:251689984;mso-position-horizontal-relative:text;mso-position-vertical-relative:text" coordsize="56253,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">
                <v:oval id="Ellipse 23" o:spid="_x0000_s1042" style="position:absolute;width:3185;height:3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" fillcolor="white [3212]" strokecolor="#4579b8 [3044]">
                  <v:shadow on="t" color="black" opacity="22937f" origin=",.5" offset="0,.63889mm"/>
                </v:oval>
                <v:shape id="Textfeld 26" o:spid="_x0000_s1043" type="#_x0000_t202" style="position:absolute;left:52874;top:22;width:3379;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6F2E4E1D" w14:textId="7C896428" w:rsidR="00711AF1" w:rsidRPr="00711AF1" w:rsidRDefault="00711AF1" w:rsidP="00711AF1">
                        <w:pPr>
                          <w:jc w:val="center"/>
                          <w:rPr>
                            <w:b/>
                            <w:bCs/>
                            <w:sz w:val="24"/>
                            <w:szCs w:val="32"/>
                          </w:rPr>
                        </w:pPr>
                        <w:r>
                          <w:rPr>
                            <w:b/>
                            <w:bCs/>
                            <w:sz w:val="24"/>
                            <w:szCs w:val="32"/>
                          </w:rPr>
                          <w:t>5</w:t>
                        </w:r>
                      </w:p>
                    </w:txbxContent>
                  </v:textbox>
                </v:shape>
              </v:group>
            </w:pict>
          </mc:Fallback>
        </mc:AlternateContent>
      </w:r>
      <w:r w:rsidR="008B7F89">
        <w:rPr>
          <w:noProof/>
        </w:rPr>
        <mc:AlternateContent>
          <mc:Choice Requires="wps">
            <w:drawing>
              <wp:inline distT="0" distB="0" distL="0" distR="0" wp14:anchorId="28512D8D" wp14:editId="0A3406FB">
                <wp:extent cx="1828800" cy="1828800"/>
                <wp:effectExtent l="0" t="0" r="10160" b="19685"/>
                <wp:docPr id="7" name="Textfeld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24622CE" w14:textId="77777777" w:rsidR="008B7F89" w:rsidRPr="001D07E2" w:rsidRDefault="008B7F89" w:rsidP="008B7F89">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47B21752" w14:textId="77777777" w:rsidR="008B7F89" w:rsidRPr="001D07E2" w:rsidRDefault="008B7F89" w:rsidP="008B7F89">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klingelte Frau Hesse bei ihrer Nachbarin. Als die Tür aufging, wedelte sie mit dem Brief. Er ist Hauptmann geworden. Hauptmann und Kompaniechef, schreibt er. Und sie haben über 40 Grad Kälte. Neun Tage hat der Brief gedauert. An Frau Hauptmann Hesse hat er oben drauf geschrieben.</w:t>
                            </w:r>
                          </w:p>
                          <w:p w14:paraId="16358081" w14:textId="77777777" w:rsidR="008B7F89" w:rsidRPr="00966061" w:rsidRDefault="008B7F89" w:rsidP="008B7F89">
                            <w:pPr>
                              <w:pStyle w:val="StandardWeb"/>
                              <w:spacing w:before="90" w:after="90"/>
                              <w:ind w:firstLine="360"/>
                              <w:rPr>
                                <w:rFonts w:cs="Arial"/>
                              </w:rPr>
                            </w:pPr>
                            <w:r w:rsidRPr="001D07E2">
                              <w:rPr>
                                <w:rFonts w:asciiTheme="minorHAnsi" w:hAnsiTheme="minorHAnsi" w:cs="Arial"/>
                                <w:sz w:val="22"/>
                                <w:szCs w:val="22"/>
                              </w:rPr>
                              <w:t>Sie hielt den Brief hoch. Aber die Nachbarin sah nicht hin. 40 Grad Kälte, sagte sie, die armen Jungs. 40 Grad Kälte.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8512D8D" id="Textfeld 7" o:spid="_x0000_s1044"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NmQpVFAAgAAfwQAAA4AAAAAAAAA&#10;AAAAAAAALgIAAGRycy9lMm9Eb2MueG1sUEsBAi0AFAAGAAgAAAAhALcMAwjXAAAABQEAAA8AAAAA&#10;AAAAAAAAAAAAmgQAAGRycy9kb3ducmV2LnhtbFBLBQYAAAAABAAEAPMAAACeBQAAAAA=&#10;" filled="f" strokeweight=".5pt">
                <v:fill o:detectmouseclick="t"/>
                <v:textbox style="mso-fit-shape-to-text:t">
                  <w:txbxContent>
                    <w:p w14:paraId="324622CE" w14:textId="77777777" w:rsidR="008B7F89" w:rsidRPr="001D07E2" w:rsidRDefault="008B7F89" w:rsidP="008B7F89">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47B21752" w14:textId="77777777" w:rsidR="008B7F89" w:rsidRPr="001D07E2" w:rsidRDefault="008B7F89" w:rsidP="008B7F89">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klingelte Frau Hesse bei ihrer Nachbarin. Als die Tür aufging, wedelte sie mit dem Brief. Er ist Hauptmann geworden. Hauptmann und Kompaniechef, schreibt er. Und sie haben über 40 Grad Kälte. Neun Tage hat der Brief gedauert. An Frau Hauptmann Hesse hat er oben drauf geschrieben.</w:t>
                      </w:r>
                    </w:p>
                    <w:p w14:paraId="16358081" w14:textId="77777777" w:rsidR="008B7F89" w:rsidRPr="00966061" w:rsidRDefault="008B7F89" w:rsidP="008B7F89">
                      <w:pPr>
                        <w:pStyle w:val="StandardWeb"/>
                        <w:spacing w:before="90" w:after="90"/>
                        <w:ind w:firstLine="360"/>
                        <w:rPr>
                          <w:rFonts w:cs="Arial"/>
                        </w:rPr>
                      </w:pPr>
                      <w:r w:rsidRPr="001D07E2">
                        <w:rPr>
                          <w:rFonts w:asciiTheme="minorHAnsi" w:hAnsiTheme="minorHAnsi" w:cs="Arial"/>
                          <w:sz w:val="22"/>
                          <w:szCs w:val="22"/>
                        </w:rPr>
                        <w:t>Sie hielt den Brief hoch. Aber die Nachbarin sah nicht hin. 40 Grad Kälte, sagte sie, die armen Jungs. 40 Grad Kälte.</w:t>
                      </w:r>
                    </w:p>
                  </w:txbxContent>
                </v:textbox>
                <w10:anchorlock/>
              </v:shape>
            </w:pict>
          </mc:Fallback>
        </mc:AlternateContent>
      </w:r>
    </w:p>
    <w:p w14:paraId="2D1FE9CC" w14:textId="1D6A8E15" w:rsidR="008B7F89" w:rsidRDefault="00711AF1" w:rsidP="00711AF1">
      <w:pPr>
        <w:pStyle w:val="StandardWeb"/>
        <w:spacing w:before="240" w:beforeAutospacing="0" w:after="720" w:afterAutospacing="0"/>
        <w:rPr>
          <w:rFonts w:asciiTheme="minorHAnsi" w:hAnsiTheme="minorHAnsi" w:cs="Arial"/>
          <w:sz w:val="22"/>
          <w:szCs w:val="22"/>
        </w:rPr>
      </w:pPr>
      <w:r>
        <w:rPr>
          <w:noProof/>
        </w:rPr>
        <mc:AlternateContent>
          <mc:Choice Requires="wpg">
            <w:drawing>
              <wp:anchor distT="0" distB="0" distL="114300" distR="114300" simplePos="0" relativeHeight="251693056" behindDoc="0" locked="0" layoutInCell="1" allowOverlap="1" wp14:anchorId="1BD97CBE" wp14:editId="1F78E4A0">
                <wp:simplePos x="0" y="0"/>
                <wp:positionH relativeFrom="column">
                  <wp:posOffset>68019</wp:posOffset>
                </wp:positionH>
                <wp:positionV relativeFrom="paragraph">
                  <wp:posOffset>3168015</wp:posOffset>
                </wp:positionV>
                <wp:extent cx="5625391" cy="323408"/>
                <wp:effectExtent l="57150" t="19050" r="13970" b="95885"/>
                <wp:wrapNone/>
                <wp:docPr id="69" name="Gruppieren 69"/>
                <wp:cNvGraphicFramePr/>
                <a:graphic xmlns:a="http://schemas.openxmlformats.org/drawingml/2006/main">
                  <a:graphicData uri="http://schemas.microsoft.com/office/word/2010/wordprocessingGroup">
                    <wpg:wgp>
                      <wpg:cNvGrpSpPr/>
                      <wpg:grpSpPr>
                        <a:xfrm>
                          <a:off x="0" y="0"/>
                          <a:ext cx="5625391" cy="323408"/>
                          <a:chOff x="0" y="0"/>
                          <a:chExt cx="5625391" cy="323408"/>
                        </a:xfrm>
                      </wpg:grpSpPr>
                      <wps:wsp>
                        <wps:cNvPr id="24" name="Ellipse 24"/>
                        <wps:cNvSpPr/>
                        <wps:spPr>
                          <a:xfrm>
                            <a:off x="0" y="4874"/>
                            <a:ext cx="318534" cy="318534"/>
                          </a:xfrm>
                          <a:prstGeom prst="ellipse">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feld 27"/>
                        <wps:cNvSpPr txBox="1"/>
                        <wps:spPr>
                          <a:xfrm>
                            <a:off x="5287483" y="0"/>
                            <a:ext cx="337908" cy="318135"/>
                          </a:xfrm>
                          <a:prstGeom prst="rect">
                            <a:avLst/>
                          </a:prstGeom>
                          <a:solidFill>
                            <a:schemeClr val="lt1"/>
                          </a:solidFill>
                          <a:ln w="6350">
                            <a:solidFill>
                              <a:prstClr val="black"/>
                            </a:solidFill>
                          </a:ln>
                        </wps:spPr>
                        <wps:txbx>
                          <w:txbxContent>
                            <w:p w14:paraId="3DD4501D" w14:textId="02C89637" w:rsidR="00711AF1" w:rsidRPr="00711AF1" w:rsidRDefault="00711AF1" w:rsidP="00711AF1">
                              <w:pPr>
                                <w:jc w:val="center"/>
                                <w:rPr>
                                  <w:b/>
                                  <w:bCs/>
                                  <w:sz w:val="24"/>
                                  <w:szCs w:val="32"/>
                                </w:rPr>
                              </w:pPr>
                              <w:r>
                                <w:rPr>
                                  <w:b/>
                                  <w:bCs/>
                                  <w:sz w:val="24"/>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D97CBE" id="Gruppieren 69" o:spid="_x0000_s1045" style="position:absolute;margin-left:5.35pt;margin-top:249.45pt;width:442.95pt;height:25.45pt;z-index:251693056;mso-position-horizontal-relative:text;mso-position-vertical-relative:text" coordsize="56253,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">
                <v:oval id="Ellipse 24" o:spid="_x0000_s1046" style="position:absolute;top:48;width:3185;height:3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" fillcolor="white [3212]" strokecolor="#4579b8 [3044]">
                  <v:shadow on="t" color="black" opacity="22937f" origin=",.5" offset="0,.63889mm"/>
                </v:oval>
                <v:shape id="Textfeld 27" o:spid="_x0000_s1047" type="#_x0000_t202" style="position:absolute;left:52874;width:3379;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3DD4501D" w14:textId="02C89637" w:rsidR="00711AF1" w:rsidRPr="00711AF1" w:rsidRDefault="00711AF1" w:rsidP="00711AF1">
                        <w:pPr>
                          <w:jc w:val="center"/>
                          <w:rPr>
                            <w:b/>
                            <w:bCs/>
                            <w:sz w:val="24"/>
                            <w:szCs w:val="32"/>
                          </w:rPr>
                        </w:pPr>
                        <w:r>
                          <w:rPr>
                            <w:b/>
                            <w:bCs/>
                            <w:sz w:val="24"/>
                            <w:szCs w:val="32"/>
                          </w:rPr>
                          <w:t>6</w:t>
                        </w:r>
                      </w:p>
                    </w:txbxContent>
                  </v:textbox>
                </v:shape>
              </v:group>
            </w:pict>
          </mc:Fallback>
        </mc:AlternateContent>
      </w:r>
      <w:r w:rsidR="008B7F89">
        <w:rPr>
          <w:noProof/>
        </w:rPr>
        <mc:AlternateContent>
          <mc:Choice Requires="wps">
            <w:drawing>
              <wp:inline distT="0" distB="0" distL="0" distR="0" wp14:anchorId="30CF7E60" wp14:editId="5760846A">
                <wp:extent cx="1828800" cy="1828800"/>
                <wp:effectExtent l="0" t="0" r="10160" b="27305"/>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08C6FA2" w14:textId="77777777" w:rsidR="002776EB" w:rsidRPr="001D07E2" w:rsidRDefault="002776EB" w:rsidP="001A38D7">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46A35917" w14:textId="77777777" w:rsidR="002776EB" w:rsidRPr="001D07E2" w:rsidRDefault="002776EB" w:rsidP="001D07E2">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übten sie in der Schule die großen Buchstaben. Die Lehrerin hatte eine Brille mit dicken Gläsern. Die hatten keinen Rand. Sie waren so dick, dass die Augen ganz leise aussahen.</w:t>
                            </w:r>
                          </w:p>
                          <w:p w14:paraId="039DACE3" w14:textId="77777777" w:rsidR="002776EB" w:rsidRPr="001D07E2" w:rsidRDefault="002776EB"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Zweiundvierzig Mädchen saßen vor der schwarzen Tafel und schrieben mit großen Buchstaben:</w:t>
                            </w:r>
                          </w:p>
                          <w:p w14:paraId="52FE38A9" w14:textId="77777777" w:rsidR="002776EB" w:rsidRPr="001D07E2" w:rsidRDefault="002776EB"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DER ALTE FRITZ HATTE EINEN TRINKBECHER AUS BLECH. DIE DICKE BERTA SCHOSS BIS PARIS. IM KRIEGE SIND ALLE VÄTER SOLDAT.</w:t>
                            </w:r>
                          </w:p>
                          <w:p w14:paraId="7DD08E12" w14:textId="77777777" w:rsidR="002776EB" w:rsidRPr="001D07E2" w:rsidRDefault="002776EB"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Ulla kam mit der Zungenspitze bis an die Nase. Da stieß die Lehrerin sie an. Du hast Krieg mit ch geschrieben, Ulla. Krieg wird mit g geschrieben. G wie Grube. Wie oft habe ich das schon gesagt. Die Lehrerin nahm ein Buch und machte einen Haken hinter Ullas Namen. Zu morgen schreibst du den Satz zehnmal ab, schön sauber, verstehst du? Ja, sagte Ulla und dachte: Die mit ihrer Brille.</w:t>
                            </w:r>
                          </w:p>
                          <w:p w14:paraId="44E75135" w14:textId="77777777" w:rsidR="002776EB" w:rsidRPr="00B81FF7" w:rsidRDefault="002776EB" w:rsidP="00B81FF7">
                            <w:pPr>
                              <w:pStyle w:val="StandardWeb"/>
                              <w:spacing w:before="60" w:after="60"/>
                              <w:ind w:firstLine="360"/>
                              <w:rPr>
                                <w:rFonts w:cs="Arial"/>
                              </w:rPr>
                            </w:pPr>
                            <w:r w:rsidRPr="001D07E2">
                              <w:rPr>
                                <w:rFonts w:asciiTheme="minorHAnsi" w:hAnsiTheme="minorHAnsi" w:cs="Arial"/>
                                <w:sz w:val="22"/>
                                <w:szCs w:val="22"/>
                              </w:rPr>
                              <w:t xml:space="preserve">Auf dem Schulhof fraßen die Nebelkrähen das weggeworfene Brot.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0CF7E60" id="Textfeld 1" o:spid="_x0000_s104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GRraJPgIAAIAEAAAOAAAAAAAAAAAA&#10;AAAAAC4CAABkcnMvZTJvRG9jLnhtbFBLAQItABQABgAIAAAAIQC3DAMI1wAAAAUBAAAPAAAAAAAA&#10;AAAAAAAAAJgEAABkcnMvZG93bnJldi54bWxQSwUGAAAAAAQABADzAAAAnAUAAAAA&#10;" filled="f" strokeweight=".5pt">
                <v:fill o:detectmouseclick="t"/>
                <v:textbox style="mso-fit-shape-to-text:t">
                  <w:txbxContent>
                    <w:p w14:paraId="208C6FA2" w14:textId="77777777" w:rsidR="002776EB" w:rsidRPr="001D07E2" w:rsidRDefault="002776EB" w:rsidP="001A38D7">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46A35917" w14:textId="77777777" w:rsidR="002776EB" w:rsidRPr="001D07E2" w:rsidRDefault="002776EB" w:rsidP="001D07E2">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übten sie in der Schule die großen Buchstaben. Die Lehrerin hatte eine Brille mit dicken Gläsern. Die hatten keinen Rand. Sie waren so dick, dass die Augen ganz leise aussahen.</w:t>
                      </w:r>
                    </w:p>
                    <w:p w14:paraId="039DACE3" w14:textId="77777777" w:rsidR="002776EB" w:rsidRPr="001D07E2" w:rsidRDefault="002776EB"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Zweiundvierzig Mädchen saßen vor der schwarzen Tafel und schrieben mit großen Buchstaben:</w:t>
                      </w:r>
                    </w:p>
                    <w:p w14:paraId="52FE38A9" w14:textId="77777777" w:rsidR="002776EB" w:rsidRPr="001D07E2" w:rsidRDefault="002776EB"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DER ALTE FRITZ HATTE EINEN TRINKBECHER AUS BLECH. DIE DICKE BERTA SCHOSS BIS PARIS. IM KRIEGE SIND ALLE VÄTER SOLDAT.</w:t>
                      </w:r>
                    </w:p>
                    <w:p w14:paraId="7DD08E12" w14:textId="77777777" w:rsidR="002776EB" w:rsidRPr="001D07E2" w:rsidRDefault="002776EB"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Ulla kam mit der Zungenspitze bis an die Nase. Da stieß die Lehrerin sie an. Du hast Krieg mit ch geschrieben, Ulla. Krieg wird mit g geschrieben. G wie Grube. Wie oft habe ich das schon gesagt. Die Lehrerin nahm ein Buch und machte einen Haken hinter Ullas Namen. Zu morgen schreibst du den Satz zehnmal ab, schön sauber, verstehst du? Ja, sagte Ulla und dachte: Die mit ihrer Brille.</w:t>
                      </w:r>
                    </w:p>
                    <w:p w14:paraId="44E75135" w14:textId="77777777" w:rsidR="002776EB" w:rsidRPr="00B81FF7" w:rsidRDefault="002776EB" w:rsidP="00B81FF7">
                      <w:pPr>
                        <w:pStyle w:val="StandardWeb"/>
                        <w:spacing w:before="60" w:after="60"/>
                        <w:ind w:firstLine="360"/>
                        <w:rPr>
                          <w:rFonts w:cs="Arial"/>
                        </w:rPr>
                      </w:pPr>
                      <w:r w:rsidRPr="001D07E2">
                        <w:rPr>
                          <w:rFonts w:asciiTheme="minorHAnsi" w:hAnsiTheme="minorHAnsi" w:cs="Arial"/>
                          <w:sz w:val="22"/>
                          <w:szCs w:val="22"/>
                        </w:rPr>
                        <w:t xml:space="preserve">Auf dem Schulhof fraßen die Nebelkrähen das weggeworfene Brot. </w:t>
                      </w:r>
                    </w:p>
                  </w:txbxContent>
                </v:textbox>
                <w10:anchorlock/>
              </v:shape>
            </w:pict>
          </mc:Fallback>
        </mc:AlternateContent>
      </w:r>
    </w:p>
    <w:p w14:paraId="1EF51D3D" w14:textId="132075E1" w:rsidR="002776EB" w:rsidRDefault="008B7F89" w:rsidP="008B7F89">
      <w:pPr>
        <w:pStyle w:val="StandardWeb"/>
        <w:spacing w:beforeLines="60" w:before="144" w:beforeAutospacing="0" w:afterLines="60" w:after="144" w:afterAutospacing="0"/>
        <w:rPr>
          <w:rFonts w:asciiTheme="minorHAnsi" w:hAnsiTheme="minorHAnsi" w:cs="Arial"/>
          <w:sz w:val="22"/>
          <w:szCs w:val="22"/>
        </w:rPr>
      </w:pPr>
      <w:r>
        <w:rPr>
          <w:noProof/>
        </w:rPr>
        <mc:AlternateContent>
          <mc:Choice Requires="wps">
            <w:drawing>
              <wp:inline distT="0" distB="0" distL="0" distR="0" wp14:anchorId="5F56E518" wp14:editId="2CC4B1FF">
                <wp:extent cx="1828800" cy="1828800"/>
                <wp:effectExtent l="0" t="0" r="10160" b="16510"/>
                <wp:docPr id="11" name="Textfeld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92D51E2" w14:textId="77777777" w:rsidR="008B7F89" w:rsidRPr="001D07E2" w:rsidRDefault="008B7F89" w:rsidP="008B7F89">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3AAB344D" w14:textId="77777777" w:rsidR="008B7F89" w:rsidRPr="001D07E2" w:rsidRDefault="008B7F89" w:rsidP="008B7F89">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saß Ulla abends und malte in ihr Schreibheft mit großen Buchstaben:</w:t>
                            </w:r>
                          </w:p>
                          <w:p w14:paraId="550248B6" w14:textId="77777777" w:rsidR="008B7F89" w:rsidRPr="001D07E2" w:rsidRDefault="008B7F89" w:rsidP="008B7F89">
                            <w:pPr>
                              <w:pStyle w:val="center"/>
                              <w:jc w:val="center"/>
                              <w:rPr>
                                <w:rFonts w:asciiTheme="minorHAnsi" w:hAnsiTheme="minorHAnsi" w:cs="Arial"/>
                                <w:sz w:val="22"/>
                                <w:szCs w:val="22"/>
                              </w:rPr>
                            </w:pPr>
                            <w:r w:rsidRPr="001D07E2">
                              <w:rPr>
                                <w:rFonts w:asciiTheme="minorHAnsi" w:hAnsiTheme="minorHAnsi" w:cs="Arial"/>
                                <w:sz w:val="22"/>
                                <w:szCs w:val="22"/>
                              </w:rPr>
                              <w:t xml:space="preserve">IM KRIEG SIND ALLE VÄTER SOLDAT. </w:t>
                            </w:r>
                            <w:r w:rsidRPr="001D07E2">
                              <w:rPr>
                                <w:rFonts w:asciiTheme="minorHAnsi" w:hAnsiTheme="minorHAnsi" w:cs="Arial"/>
                                <w:sz w:val="22"/>
                                <w:szCs w:val="22"/>
                              </w:rPr>
                              <w:br/>
                              <w:t>IM KRIEG SIND ALLE VÄTER SOLDAT.</w:t>
                            </w:r>
                          </w:p>
                          <w:p w14:paraId="53AC46AE" w14:textId="77777777" w:rsidR="008B7F89" w:rsidRPr="00FA1EC9" w:rsidRDefault="008B7F89" w:rsidP="008B7F89">
                            <w:pPr>
                              <w:pStyle w:val="StandardWeb"/>
                              <w:rPr>
                                <w:rFonts w:cs="Arial"/>
                              </w:rPr>
                            </w:pPr>
                            <w:r w:rsidRPr="001D07E2">
                              <w:rPr>
                                <w:rFonts w:asciiTheme="minorHAnsi" w:hAnsiTheme="minorHAnsi" w:cs="Arial"/>
                                <w:sz w:val="22"/>
                                <w:szCs w:val="22"/>
                              </w:rPr>
                              <w:t xml:space="preserve">Zehnmal schrieb sie das. Mit großen Buchstaben. Und Krieg mit G. Wie Grube.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F56E518" id="Textfeld 11" o:spid="_x0000_s104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PvimUM9AgAAggQAAA4AAAAAAAAAAAAA&#10;AAAALgIAAGRycy9lMm9Eb2MueG1sUEsBAi0AFAAGAAgAAAAhALcMAwjXAAAABQEAAA8AAAAAAAAA&#10;AAAAAAAAlwQAAGRycy9kb3ducmV2LnhtbFBLBQYAAAAABAAEAPMAAACbBQAAAAA=&#10;" filled="f" strokeweight=".5pt">
                <v:fill o:detectmouseclick="t"/>
                <v:textbox style="mso-fit-shape-to-text:t">
                  <w:txbxContent>
                    <w:p w14:paraId="592D51E2" w14:textId="77777777" w:rsidR="008B7F89" w:rsidRPr="001D07E2" w:rsidRDefault="008B7F89" w:rsidP="008B7F89">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3AAB344D" w14:textId="77777777" w:rsidR="008B7F89" w:rsidRPr="001D07E2" w:rsidRDefault="008B7F89" w:rsidP="008B7F89">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saß Ulla abends und malte in ihr Schreibheft mit großen Buchstaben:</w:t>
                      </w:r>
                    </w:p>
                    <w:p w14:paraId="550248B6" w14:textId="77777777" w:rsidR="008B7F89" w:rsidRPr="001D07E2" w:rsidRDefault="008B7F89" w:rsidP="008B7F89">
                      <w:pPr>
                        <w:pStyle w:val="center"/>
                        <w:jc w:val="center"/>
                        <w:rPr>
                          <w:rFonts w:asciiTheme="minorHAnsi" w:hAnsiTheme="minorHAnsi" w:cs="Arial"/>
                          <w:sz w:val="22"/>
                          <w:szCs w:val="22"/>
                        </w:rPr>
                      </w:pPr>
                      <w:r w:rsidRPr="001D07E2">
                        <w:rPr>
                          <w:rFonts w:asciiTheme="minorHAnsi" w:hAnsiTheme="minorHAnsi" w:cs="Arial"/>
                          <w:sz w:val="22"/>
                          <w:szCs w:val="22"/>
                        </w:rPr>
                        <w:t xml:space="preserve">IM KRIEG SIND ALLE VÄTER SOLDAT. </w:t>
                      </w:r>
                      <w:r w:rsidRPr="001D07E2">
                        <w:rPr>
                          <w:rFonts w:asciiTheme="minorHAnsi" w:hAnsiTheme="minorHAnsi" w:cs="Arial"/>
                          <w:sz w:val="22"/>
                          <w:szCs w:val="22"/>
                        </w:rPr>
                        <w:br/>
                        <w:t>IM KRIEG SIND ALLE VÄTER SOLDAT.</w:t>
                      </w:r>
                    </w:p>
                    <w:p w14:paraId="53AC46AE" w14:textId="77777777" w:rsidR="008B7F89" w:rsidRPr="00FA1EC9" w:rsidRDefault="008B7F89" w:rsidP="008B7F89">
                      <w:pPr>
                        <w:pStyle w:val="StandardWeb"/>
                        <w:rPr>
                          <w:rFonts w:cs="Arial"/>
                        </w:rPr>
                      </w:pPr>
                      <w:r w:rsidRPr="001D07E2">
                        <w:rPr>
                          <w:rFonts w:asciiTheme="minorHAnsi" w:hAnsiTheme="minorHAnsi" w:cs="Arial"/>
                          <w:sz w:val="22"/>
                          <w:szCs w:val="22"/>
                        </w:rPr>
                        <w:t xml:space="preserve">Zehnmal schrieb sie das. Mit großen Buchstaben. Und Krieg mit G. Wie Grube. </w:t>
                      </w:r>
                    </w:p>
                  </w:txbxContent>
                </v:textbox>
                <w10:anchorlock/>
              </v:shape>
            </w:pict>
          </mc:Fallback>
        </mc:AlternateContent>
      </w:r>
    </w:p>
    <w:p w14:paraId="11D08B5C" w14:textId="3AF2CD40" w:rsidR="00711AF1" w:rsidRDefault="00711AF1" w:rsidP="008B7F89">
      <w:pPr>
        <w:pStyle w:val="StandardWeb"/>
        <w:spacing w:before="240" w:beforeAutospacing="0" w:after="90" w:afterAutospacing="0"/>
        <w:rPr>
          <w:rFonts w:asciiTheme="minorHAnsi" w:hAnsiTheme="minorHAnsi" w:cs="Arial"/>
          <w:sz w:val="22"/>
          <w:szCs w:val="22"/>
        </w:rPr>
      </w:pPr>
      <w:r>
        <w:rPr>
          <w:rFonts w:asciiTheme="minorHAnsi" w:hAnsiTheme="minorHAnsi" w:cs="Arial"/>
          <w:sz w:val="22"/>
          <w:szCs w:val="22"/>
        </w:rPr>
        <w:br w:type="page"/>
      </w:r>
    </w:p>
    <w:p w14:paraId="0FB8F2DC" w14:textId="12574A5D" w:rsidR="008B7F89" w:rsidRDefault="008B7F89" w:rsidP="008B7F89">
      <w:pPr>
        <w:pStyle w:val="StandardWeb"/>
        <w:spacing w:before="240" w:beforeAutospacing="0" w:after="90" w:afterAutospacing="0"/>
        <w:rPr>
          <w:rFonts w:asciiTheme="minorHAnsi" w:hAnsiTheme="minorHAnsi" w:cs="Arial"/>
          <w:sz w:val="22"/>
          <w:szCs w:val="22"/>
        </w:rPr>
      </w:pPr>
    </w:p>
    <w:p w14:paraId="0942275C" w14:textId="2CE355CD" w:rsidR="008B7F89" w:rsidRDefault="00711AF1" w:rsidP="008B7F89">
      <w:pPr>
        <w:pStyle w:val="StandardWeb"/>
        <w:spacing w:before="240" w:beforeAutospacing="0" w:after="90" w:afterAutospacing="0"/>
        <w:rPr>
          <w:rFonts w:asciiTheme="minorHAnsi" w:hAnsiTheme="minorHAnsi" w:cs="Arial"/>
          <w:sz w:val="22"/>
          <w:szCs w:val="22"/>
        </w:rPr>
      </w:pPr>
      <w:r>
        <w:rPr>
          <w:rFonts w:asciiTheme="minorHAnsi" w:hAnsiTheme="minorHAnsi" w:cs="Arial"/>
          <w:noProof/>
          <w:sz w:val="22"/>
          <w:szCs w:val="22"/>
        </w:rPr>
        <mc:AlternateContent>
          <mc:Choice Requires="wpg">
            <w:drawing>
              <wp:anchor distT="0" distB="0" distL="114300" distR="114300" simplePos="0" relativeHeight="251702272" behindDoc="0" locked="0" layoutInCell="1" allowOverlap="1" wp14:anchorId="285F75A3" wp14:editId="10ED5529">
                <wp:simplePos x="0" y="0"/>
                <wp:positionH relativeFrom="column">
                  <wp:posOffset>78208</wp:posOffset>
                </wp:positionH>
                <wp:positionV relativeFrom="paragraph">
                  <wp:posOffset>230254</wp:posOffset>
                </wp:positionV>
                <wp:extent cx="5582861" cy="320350"/>
                <wp:effectExtent l="57150" t="19050" r="18415" b="99060"/>
                <wp:wrapNone/>
                <wp:docPr id="68" name="Gruppieren 68"/>
                <wp:cNvGraphicFramePr/>
                <a:graphic xmlns:a="http://schemas.openxmlformats.org/drawingml/2006/main">
                  <a:graphicData uri="http://schemas.microsoft.com/office/word/2010/wordprocessingGroup">
                    <wpg:wgp>
                      <wpg:cNvGrpSpPr/>
                      <wpg:grpSpPr>
                        <a:xfrm>
                          <a:off x="0" y="0"/>
                          <a:ext cx="5582861" cy="320350"/>
                          <a:chOff x="0" y="0"/>
                          <a:chExt cx="5582861" cy="320350"/>
                        </a:xfrm>
                      </wpg:grpSpPr>
                      <wps:wsp>
                        <wps:cNvPr id="28" name="Textfeld 28"/>
                        <wps:cNvSpPr txBox="1"/>
                        <wps:spPr>
                          <a:xfrm>
                            <a:off x="5244953" y="2215"/>
                            <a:ext cx="337908" cy="318135"/>
                          </a:xfrm>
                          <a:prstGeom prst="rect">
                            <a:avLst/>
                          </a:prstGeom>
                          <a:solidFill>
                            <a:schemeClr val="lt1"/>
                          </a:solidFill>
                          <a:ln w="6350">
                            <a:solidFill>
                              <a:prstClr val="black"/>
                            </a:solidFill>
                          </a:ln>
                        </wps:spPr>
                        <wps:txbx>
                          <w:txbxContent>
                            <w:p w14:paraId="1502A39B" w14:textId="722BA7EA" w:rsidR="00711AF1" w:rsidRPr="00711AF1" w:rsidRDefault="00711AF1" w:rsidP="00711AF1">
                              <w:pPr>
                                <w:jc w:val="center"/>
                                <w:rPr>
                                  <w:b/>
                                  <w:bCs/>
                                  <w:sz w:val="24"/>
                                  <w:szCs w:val="32"/>
                                </w:rPr>
                              </w:pPr>
                              <w:r>
                                <w:rPr>
                                  <w:b/>
                                  <w:bCs/>
                                  <w:sz w:val="24"/>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Ellipse 31"/>
                        <wps:cNvSpPr/>
                        <wps:spPr>
                          <a:xfrm>
                            <a:off x="0" y="0"/>
                            <a:ext cx="318534" cy="318534"/>
                          </a:xfrm>
                          <a:prstGeom prst="ellipse">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5F75A3" id="Gruppieren 68" o:spid="_x0000_s1050" style="position:absolute;margin-left:6.15pt;margin-top:18.15pt;width:439.6pt;height:25.2pt;z-index:251702272;mso-position-horizontal-relative:text;mso-position-vertical-relative:text" coordsize="55828,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">
                <v:shape id="Textfeld 28" o:spid="_x0000_s1051" type="#_x0000_t202" style="position:absolute;left:52449;top:22;width:3379;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1502A39B" w14:textId="722BA7EA" w:rsidR="00711AF1" w:rsidRPr="00711AF1" w:rsidRDefault="00711AF1" w:rsidP="00711AF1">
                        <w:pPr>
                          <w:jc w:val="center"/>
                          <w:rPr>
                            <w:b/>
                            <w:bCs/>
                            <w:sz w:val="24"/>
                            <w:szCs w:val="32"/>
                          </w:rPr>
                        </w:pPr>
                        <w:r>
                          <w:rPr>
                            <w:b/>
                            <w:bCs/>
                            <w:sz w:val="24"/>
                            <w:szCs w:val="32"/>
                          </w:rPr>
                          <w:t>7</w:t>
                        </w:r>
                      </w:p>
                    </w:txbxContent>
                  </v:textbox>
                </v:shape>
                <v:oval id="Ellipse 31" o:spid="_x0000_s1052" style="position:absolute;width:3185;height:3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" fillcolor="white [3212]" strokecolor="#4579b8 [3044]">
                  <v:shadow on="t" color="black" opacity="22937f" origin=",.5" offset="0,.63889mm"/>
                </v:oval>
              </v:group>
            </w:pict>
          </mc:Fallback>
        </mc:AlternateContent>
      </w:r>
    </w:p>
    <w:p w14:paraId="3373447F" w14:textId="6530A212" w:rsidR="002776EB" w:rsidRPr="001D07E2" w:rsidRDefault="008B7F89" w:rsidP="008B7F89">
      <w:pPr>
        <w:pStyle w:val="StandardWeb"/>
        <w:spacing w:before="240" w:beforeAutospacing="0" w:after="90" w:afterAutospacing="0"/>
        <w:rPr>
          <w:rFonts w:asciiTheme="minorHAnsi" w:hAnsiTheme="minorHAnsi" w:cs="Arial"/>
          <w:sz w:val="22"/>
          <w:szCs w:val="22"/>
        </w:rPr>
      </w:pPr>
      <w:r>
        <w:rPr>
          <w:noProof/>
        </w:rPr>
        <mc:AlternateContent>
          <mc:Choice Requires="wps">
            <w:drawing>
              <wp:inline distT="0" distB="0" distL="0" distR="0" wp14:anchorId="37EFF279" wp14:editId="7BE8D158">
                <wp:extent cx="1828800" cy="1828800"/>
                <wp:effectExtent l="0" t="0" r="10160" b="27940"/>
                <wp:docPr id="3" name="Textfeld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9E20C8" w14:textId="77777777" w:rsidR="002776EB" w:rsidRPr="001D07E2" w:rsidRDefault="002776EB" w:rsidP="001A38D7">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345C4E62" w14:textId="77777777" w:rsidR="002776EB" w:rsidRPr="001D07E2" w:rsidRDefault="002776EB" w:rsidP="001D07E2">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 xml:space="preserve">wurde Leutnant Ehlers zum Bataillonskommandeur befohlen. </w:t>
                            </w:r>
                          </w:p>
                          <w:p w14:paraId="5437C225" w14:textId="77777777" w:rsidR="002776EB" w:rsidRPr="001D07E2" w:rsidRDefault="002776EB"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Sie müssen den roten Schal abnehmen, Herr Ehlers.</w:t>
                            </w:r>
                          </w:p>
                          <w:p w14:paraId="7A1FD649" w14:textId="77777777" w:rsidR="002776EB" w:rsidRPr="001D07E2" w:rsidRDefault="002776EB" w:rsidP="001D07E2">
                            <w:pPr>
                              <w:pStyle w:val="StandardWeb"/>
                              <w:spacing w:before="60" w:beforeAutospacing="0" w:after="60" w:afterAutospacing="0"/>
                              <w:ind w:left="360"/>
                              <w:rPr>
                                <w:rFonts w:asciiTheme="minorHAnsi" w:hAnsiTheme="minorHAnsi" w:cs="Arial"/>
                                <w:sz w:val="22"/>
                                <w:szCs w:val="22"/>
                              </w:rPr>
                            </w:pPr>
                            <w:r w:rsidRPr="001D07E2">
                              <w:rPr>
                                <w:rFonts w:asciiTheme="minorHAnsi" w:hAnsiTheme="minorHAnsi" w:cs="Arial"/>
                                <w:sz w:val="22"/>
                                <w:szCs w:val="22"/>
                              </w:rPr>
                              <w:t>Herr Major?</w:t>
                            </w:r>
                          </w:p>
                          <w:p w14:paraId="326CAE59" w14:textId="77777777" w:rsidR="002776EB" w:rsidRPr="001D07E2" w:rsidRDefault="002776EB" w:rsidP="001D07E2">
                            <w:pPr>
                              <w:pStyle w:val="StandardWeb"/>
                              <w:spacing w:before="60" w:beforeAutospacing="0" w:after="60" w:afterAutospacing="0"/>
                              <w:ind w:left="360"/>
                              <w:rPr>
                                <w:rFonts w:asciiTheme="minorHAnsi" w:hAnsiTheme="minorHAnsi" w:cs="Arial"/>
                                <w:sz w:val="22"/>
                                <w:szCs w:val="22"/>
                              </w:rPr>
                            </w:pPr>
                            <w:r w:rsidRPr="001D07E2">
                              <w:rPr>
                                <w:rFonts w:asciiTheme="minorHAnsi" w:hAnsiTheme="minorHAnsi" w:cs="Arial"/>
                                <w:sz w:val="22"/>
                                <w:szCs w:val="22"/>
                              </w:rPr>
                              <w:t>Doch, Ehlers. In der Zweiten ist so was nicht beliebt.</w:t>
                            </w:r>
                          </w:p>
                          <w:p w14:paraId="0E6961AE" w14:textId="77777777" w:rsidR="002776EB" w:rsidRPr="001D07E2" w:rsidRDefault="002776EB" w:rsidP="001D07E2">
                            <w:pPr>
                              <w:pStyle w:val="StandardWeb"/>
                              <w:spacing w:before="60" w:beforeAutospacing="0" w:after="60" w:afterAutospacing="0"/>
                              <w:ind w:left="360"/>
                              <w:rPr>
                                <w:rFonts w:asciiTheme="minorHAnsi" w:hAnsiTheme="minorHAnsi" w:cs="Arial"/>
                                <w:sz w:val="22"/>
                                <w:szCs w:val="22"/>
                              </w:rPr>
                            </w:pPr>
                            <w:r w:rsidRPr="001D07E2">
                              <w:rPr>
                                <w:rFonts w:asciiTheme="minorHAnsi" w:hAnsiTheme="minorHAnsi" w:cs="Arial"/>
                                <w:sz w:val="22"/>
                                <w:szCs w:val="22"/>
                              </w:rPr>
                              <w:t>Ich komme in die zweite Kompanie?</w:t>
                            </w:r>
                          </w:p>
                          <w:p w14:paraId="7BD4FF6A" w14:textId="77777777" w:rsidR="002776EB" w:rsidRPr="001D07E2" w:rsidRDefault="002776EB" w:rsidP="001D07E2">
                            <w:pPr>
                              <w:pStyle w:val="StandardWeb"/>
                              <w:spacing w:before="60" w:beforeAutospacing="0" w:after="60" w:afterAutospacing="0"/>
                              <w:ind w:left="360"/>
                              <w:rPr>
                                <w:rFonts w:asciiTheme="minorHAnsi" w:hAnsiTheme="minorHAnsi" w:cs="Arial"/>
                                <w:sz w:val="22"/>
                                <w:szCs w:val="22"/>
                              </w:rPr>
                            </w:pPr>
                            <w:r w:rsidRPr="001D07E2">
                              <w:rPr>
                                <w:rFonts w:asciiTheme="minorHAnsi" w:hAnsiTheme="minorHAnsi" w:cs="Arial"/>
                                <w:sz w:val="22"/>
                                <w:szCs w:val="22"/>
                              </w:rPr>
                              <w:t>Ja, und die lieben so was nicht. Da kommen Sie nicht mit durch. Die Zweite ist an das Korrekte gewöhnt. Mit dem roten Schal lässt die Kompanie Sie glatt stehen. Hauptmann Hesse trug so was nicht.</w:t>
                            </w:r>
                          </w:p>
                          <w:p w14:paraId="35576FFB" w14:textId="77777777" w:rsidR="002776EB" w:rsidRPr="001D07E2" w:rsidRDefault="002776EB" w:rsidP="001D07E2">
                            <w:pPr>
                              <w:pStyle w:val="StandardWeb"/>
                              <w:spacing w:before="60" w:beforeAutospacing="0" w:after="60" w:afterAutospacing="0"/>
                              <w:ind w:left="360"/>
                              <w:rPr>
                                <w:rFonts w:asciiTheme="minorHAnsi" w:hAnsiTheme="minorHAnsi" w:cs="Arial"/>
                                <w:sz w:val="22"/>
                                <w:szCs w:val="22"/>
                              </w:rPr>
                            </w:pPr>
                            <w:r w:rsidRPr="001D07E2">
                              <w:rPr>
                                <w:rFonts w:asciiTheme="minorHAnsi" w:hAnsiTheme="minorHAnsi" w:cs="Arial"/>
                                <w:sz w:val="22"/>
                                <w:szCs w:val="22"/>
                              </w:rPr>
                              <w:t>Ist Hesse verwundet?</w:t>
                            </w:r>
                          </w:p>
                          <w:p w14:paraId="766FCE5E" w14:textId="77777777" w:rsidR="002776EB" w:rsidRPr="001D07E2" w:rsidRDefault="002776EB"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Nee, er hat sich krank gemeldet. Fühlte sich nicht gut, sagte er. Seit er Hauptmann ist, ist er ein bisschen flau geworden, der Hesse. Versteh ich nicht. War sonst immer so korrekt. Na ja, Ehlers, sehen Sie zu, dass Sie mit der Kompanie fertig werden. Hesse hat die Leute gut erzogen. Und den Schal nehmen Sie ab, klar?</w:t>
                            </w:r>
                          </w:p>
                          <w:p w14:paraId="3A4CD25A" w14:textId="77777777" w:rsidR="002776EB" w:rsidRPr="001D07E2" w:rsidRDefault="002776EB"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Türlich, Herr Major.</w:t>
                            </w:r>
                          </w:p>
                          <w:p w14:paraId="302E973F" w14:textId="77777777" w:rsidR="002776EB" w:rsidRPr="001D07E2" w:rsidRDefault="002776EB"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Und passen Sie auf, daß die Leute mit den Zigaretten vorsichtig sind. Da muss ja jedem anständigen Scharfschützen der Zeigefinger jucken, wenn er diese Glühwürmchen herumschwirren sieht. Vorige Woche hatten wir fünf Kopfschüsse. Also passen Sie ein bißchen auf, ja?</w:t>
                            </w:r>
                          </w:p>
                          <w:p w14:paraId="066D097B" w14:textId="77777777" w:rsidR="002776EB" w:rsidRPr="001D07E2" w:rsidRDefault="002776EB"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Jawohl, Herr Major.</w:t>
                            </w:r>
                          </w:p>
                          <w:p w14:paraId="20117300" w14:textId="77777777" w:rsidR="002776EB" w:rsidRPr="001D07E2" w:rsidRDefault="002776EB"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Auf dem Wege zur zweiten Kompanie nahm Leutnant Ehlers den roten Schal ab. Er steckte eine Zigarette an. Kompanieführer Ehlers, sagte er laut.</w:t>
                            </w:r>
                          </w:p>
                          <w:p w14:paraId="58758D22" w14:textId="77777777" w:rsidR="002776EB" w:rsidRPr="000E3629" w:rsidRDefault="002776EB" w:rsidP="000E3629">
                            <w:pPr>
                              <w:pStyle w:val="StandardWeb"/>
                              <w:spacing w:before="60" w:after="60"/>
                              <w:ind w:firstLine="360"/>
                              <w:rPr>
                                <w:rFonts w:cs="Arial"/>
                              </w:rPr>
                            </w:pPr>
                            <w:r w:rsidRPr="001D07E2">
                              <w:rPr>
                                <w:rFonts w:asciiTheme="minorHAnsi" w:hAnsiTheme="minorHAnsi" w:cs="Arial"/>
                                <w:sz w:val="22"/>
                                <w:szCs w:val="22"/>
                              </w:rPr>
                              <w:t>Da scho</w:t>
                            </w:r>
                            <w:r>
                              <w:rPr>
                                <w:rFonts w:asciiTheme="minorHAnsi" w:hAnsiTheme="minorHAnsi" w:cs="Arial"/>
                                <w:sz w:val="22"/>
                                <w:szCs w:val="22"/>
                              </w:rPr>
                              <w:t>ss</w:t>
                            </w:r>
                            <w:r w:rsidRPr="001D07E2">
                              <w:rPr>
                                <w:rFonts w:asciiTheme="minorHAnsi" w:hAnsiTheme="minorHAnsi" w:cs="Arial"/>
                                <w:sz w:val="22"/>
                                <w:szCs w:val="22"/>
                              </w:rPr>
                              <w:t xml:space="preserve"> 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7EFF279" id="Textfeld 3" o:spid="_x0000_s105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E/saKhAAgAAgAQAAA4AAAAAAAAA&#10;AAAAAAAALgIAAGRycy9lMm9Eb2MueG1sUEsBAi0AFAAGAAgAAAAhALcMAwjXAAAABQEAAA8AAAAA&#10;AAAAAAAAAAAAmgQAAGRycy9kb3ducmV2LnhtbFBLBQYAAAAABAAEAPMAAACeBQAAAAA=&#10;" filled="f" strokeweight=".5pt">
                <v:fill o:detectmouseclick="t"/>
                <v:textbox style="mso-fit-shape-to-text:t">
                  <w:txbxContent>
                    <w:p w14:paraId="139E20C8" w14:textId="77777777" w:rsidR="002776EB" w:rsidRPr="001D07E2" w:rsidRDefault="002776EB" w:rsidP="001A38D7">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345C4E62" w14:textId="77777777" w:rsidR="002776EB" w:rsidRPr="001D07E2" w:rsidRDefault="002776EB" w:rsidP="001D07E2">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 xml:space="preserve">wurde Leutnant Ehlers zum Bataillonskommandeur befohlen. </w:t>
                      </w:r>
                    </w:p>
                    <w:p w14:paraId="5437C225" w14:textId="77777777" w:rsidR="002776EB" w:rsidRPr="001D07E2" w:rsidRDefault="002776EB"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Sie müssen den roten Schal abnehmen, Herr Ehlers.</w:t>
                      </w:r>
                    </w:p>
                    <w:p w14:paraId="7A1FD649" w14:textId="77777777" w:rsidR="002776EB" w:rsidRPr="001D07E2" w:rsidRDefault="002776EB" w:rsidP="001D07E2">
                      <w:pPr>
                        <w:pStyle w:val="StandardWeb"/>
                        <w:spacing w:before="60" w:beforeAutospacing="0" w:after="60" w:afterAutospacing="0"/>
                        <w:ind w:left="360"/>
                        <w:rPr>
                          <w:rFonts w:asciiTheme="minorHAnsi" w:hAnsiTheme="minorHAnsi" w:cs="Arial"/>
                          <w:sz w:val="22"/>
                          <w:szCs w:val="22"/>
                        </w:rPr>
                      </w:pPr>
                      <w:r w:rsidRPr="001D07E2">
                        <w:rPr>
                          <w:rFonts w:asciiTheme="minorHAnsi" w:hAnsiTheme="minorHAnsi" w:cs="Arial"/>
                          <w:sz w:val="22"/>
                          <w:szCs w:val="22"/>
                        </w:rPr>
                        <w:t>Herr Major?</w:t>
                      </w:r>
                    </w:p>
                    <w:p w14:paraId="326CAE59" w14:textId="77777777" w:rsidR="002776EB" w:rsidRPr="001D07E2" w:rsidRDefault="002776EB" w:rsidP="001D07E2">
                      <w:pPr>
                        <w:pStyle w:val="StandardWeb"/>
                        <w:spacing w:before="60" w:beforeAutospacing="0" w:after="60" w:afterAutospacing="0"/>
                        <w:ind w:left="360"/>
                        <w:rPr>
                          <w:rFonts w:asciiTheme="minorHAnsi" w:hAnsiTheme="minorHAnsi" w:cs="Arial"/>
                          <w:sz w:val="22"/>
                          <w:szCs w:val="22"/>
                        </w:rPr>
                      </w:pPr>
                      <w:r w:rsidRPr="001D07E2">
                        <w:rPr>
                          <w:rFonts w:asciiTheme="minorHAnsi" w:hAnsiTheme="minorHAnsi" w:cs="Arial"/>
                          <w:sz w:val="22"/>
                          <w:szCs w:val="22"/>
                        </w:rPr>
                        <w:t>Doch, Ehlers. In der Zweiten ist so was nicht beliebt.</w:t>
                      </w:r>
                    </w:p>
                    <w:p w14:paraId="0E6961AE" w14:textId="77777777" w:rsidR="002776EB" w:rsidRPr="001D07E2" w:rsidRDefault="002776EB" w:rsidP="001D07E2">
                      <w:pPr>
                        <w:pStyle w:val="StandardWeb"/>
                        <w:spacing w:before="60" w:beforeAutospacing="0" w:after="60" w:afterAutospacing="0"/>
                        <w:ind w:left="360"/>
                        <w:rPr>
                          <w:rFonts w:asciiTheme="minorHAnsi" w:hAnsiTheme="minorHAnsi" w:cs="Arial"/>
                          <w:sz w:val="22"/>
                          <w:szCs w:val="22"/>
                        </w:rPr>
                      </w:pPr>
                      <w:r w:rsidRPr="001D07E2">
                        <w:rPr>
                          <w:rFonts w:asciiTheme="minorHAnsi" w:hAnsiTheme="minorHAnsi" w:cs="Arial"/>
                          <w:sz w:val="22"/>
                          <w:szCs w:val="22"/>
                        </w:rPr>
                        <w:t>Ich komme in die zweite Kompanie?</w:t>
                      </w:r>
                    </w:p>
                    <w:p w14:paraId="7BD4FF6A" w14:textId="77777777" w:rsidR="002776EB" w:rsidRPr="001D07E2" w:rsidRDefault="002776EB" w:rsidP="001D07E2">
                      <w:pPr>
                        <w:pStyle w:val="StandardWeb"/>
                        <w:spacing w:before="60" w:beforeAutospacing="0" w:after="60" w:afterAutospacing="0"/>
                        <w:ind w:left="360"/>
                        <w:rPr>
                          <w:rFonts w:asciiTheme="minorHAnsi" w:hAnsiTheme="minorHAnsi" w:cs="Arial"/>
                          <w:sz w:val="22"/>
                          <w:szCs w:val="22"/>
                        </w:rPr>
                      </w:pPr>
                      <w:r w:rsidRPr="001D07E2">
                        <w:rPr>
                          <w:rFonts w:asciiTheme="minorHAnsi" w:hAnsiTheme="minorHAnsi" w:cs="Arial"/>
                          <w:sz w:val="22"/>
                          <w:szCs w:val="22"/>
                        </w:rPr>
                        <w:t>Ja, und die lieben so was nicht. Da kommen Sie nicht mit durch. Die Zweite ist an das Korrekte gewöhnt. Mit dem roten Schal lässt die Kompanie Sie glatt stehen. Hauptmann Hesse trug so was nicht.</w:t>
                      </w:r>
                    </w:p>
                    <w:p w14:paraId="35576FFB" w14:textId="77777777" w:rsidR="002776EB" w:rsidRPr="001D07E2" w:rsidRDefault="002776EB" w:rsidP="001D07E2">
                      <w:pPr>
                        <w:pStyle w:val="StandardWeb"/>
                        <w:spacing w:before="60" w:beforeAutospacing="0" w:after="60" w:afterAutospacing="0"/>
                        <w:ind w:left="360"/>
                        <w:rPr>
                          <w:rFonts w:asciiTheme="minorHAnsi" w:hAnsiTheme="minorHAnsi" w:cs="Arial"/>
                          <w:sz w:val="22"/>
                          <w:szCs w:val="22"/>
                        </w:rPr>
                      </w:pPr>
                      <w:r w:rsidRPr="001D07E2">
                        <w:rPr>
                          <w:rFonts w:asciiTheme="minorHAnsi" w:hAnsiTheme="minorHAnsi" w:cs="Arial"/>
                          <w:sz w:val="22"/>
                          <w:szCs w:val="22"/>
                        </w:rPr>
                        <w:t>Ist Hesse verwundet?</w:t>
                      </w:r>
                    </w:p>
                    <w:p w14:paraId="766FCE5E" w14:textId="77777777" w:rsidR="002776EB" w:rsidRPr="001D07E2" w:rsidRDefault="002776EB"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Nee, er hat sich krank gemeldet. Fühlte sich nicht gut, sagte er. Seit er Hauptmann ist, ist er ein bisschen flau geworden, der Hesse. Versteh ich nicht. War sonst immer so korrekt. Na ja, Ehlers, sehen Sie zu, dass Sie mit der Kompanie fertig werden. Hesse hat die Leute gut erzogen. Und den Schal nehmen Sie ab, klar?</w:t>
                      </w:r>
                    </w:p>
                    <w:p w14:paraId="3A4CD25A" w14:textId="77777777" w:rsidR="002776EB" w:rsidRPr="001D07E2" w:rsidRDefault="002776EB"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Türlich, Herr Major.</w:t>
                      </w:r>
                    </w:p>
                    <w:p w14:paraId="302E973F" w14:textId="77777777" w:rsidR="002776EB" w:rsidRPr="001D07E2" w:rsidRDefault="002776EB"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Und passen Sie auf, daß die Leute mit den Zigaretten vorsichtig sind. Da muss ja jedem anständigen Scharfschützen der Zeigefinger jucken, wenn er diese Glühwürmchen herumschwirren sieht. Vorige Woche hatten wir fünf Kopfschüsse. Also passen Sie ein bißchen auf, ja?</w:t>
                      </w:r>
                    </w:p>
                    <w:p w14:paraId="066D097B" w14:textId="77777777" w:rsidR="002776EB" w:rsidRPr="001D07E2" w:rsidRDefault="002776EB"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Jawohl, Herr Major.</w:t>
                      </w:r>
                    </w:p>
                    <w:p w14:paraId="20117300" w14:textId="77777777" w:rsidR="002776EB" w:rsidRPr="001D07E2" w:rsidRDefault="002776EB" w:rsidP="001D07E2">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Auf dem Wege zur zweiten Kompanie nahm Leutnant Ehlers den roten Schal ab. Er steckte eine Zigarette an. Kompanieführer Ehlers, sagte er laut.</w:t>
                      </w:r>
                    </w:p>
                    <w:p w14:paraId="58758D22" w14:textId="77777777" w:rsidR="002776EB" w:rsidRPr="000E3629" w:rsidRDefault="002776EB" w:rsidP="000E3629">
                      <w:pPr>
                        <w:pStyle w:val="StandardWeb"/>
                        <w:spacing w:before="60" w:after="60"/>
                        <w:ind w:firstLine="360"/>
                        <w:rPr>
                          <w:rFonts w:cs="Arial"/>
                        </w:rPr>
                      </w:pPr>
                      <w:r w:rsidRPr="001D07E2">
                        <w:rPr>
                          <w:rFonts w:asciiTheme="minorHAnsi" w:hAnsiTheme="minorHAnsi" w:cs="Arial"/>
                          <w:sz w:val="22"/>
                          <w:szCs w:val="22"/>
                        </w:rPr>
                        <w:t>Da scho</w:t>
                      </w:r>
                      <w:r>
                        <w:rPr>
                          <w:rFonts w:asciiTheme="minorHAnsi" w:hAnsiTheme="minorHAnsi" w:cs="Arial"/>
                          <w:sz w:val="22"/>
                          <w:szCs w:val="22"/>
                        </w:rPr>
                        <w:t>ss</w:t>
                      </w:r>
                      <w:r w:rsidRPr="001D07E2">
                        <w:rPr>
                          <w:rFonts w:asciiTheme="minorHAnsi" w:hAnsiTheme="minorHAnsi" w:cs="Arial"/>
                          <w:sz w:val="22"/>
                          <w:szCs w:val="22"/>
                        </w:rPr>
                        <w:t xml:space="preserve"> es.</w:t>
                      </w:r>
                    </w:p>
                  </w:txbxContent>
                </v:textbox>
                <w10:anchorlock/>
              </v:shape>
            </w:pict>
          </mc:Fallback>
        </mc:AlternateContent>
      </w:r>
    </w:p>
    <w:p w14:paraId="745C2E46" w14:textId="3283A63D" w:rsidR="002776EB" w:rsidRDefault="00711AF1" w:rsidP="001A38D7">
      <w:pPr>
        <w:pStyle w:val="StandardWeb"/>
        <w:spacing w:before="240" w:beforeAutospacing="0" w:after="60" w:afterAutospacing="0"/>
        <w:rPr>
          <w:rFonts w:asciiTheme="minorHAnsi" w:hAnsiTheme="minorHAnsi" w:cs="Arial"/>
          <w:sz w:val="22"/>
          <w:szCs w:val="22"/>
        </w:rPr>
      </w:pPr>
      <w:r>
        <w:rPr>
          <w:rFonts w:asciiTheme="minorHAnsi" w:hAnsiTheme="minorHAnsi" w:cs="Arial"/>
          <w:noProof/>
          <w:sz w:val="22"/>
          <w:szCs w:val="22"/>
        </w:rPr>
        <mc:AlternateContent>
          <mc:Choice Requires="wpg">
            <w:drawing>
              <wp:anchor distT="0" distB="0" distL="114300" distR="114300" simplePos="0" relativeHeight="251705344" behindDoc="0" locked="0" layoutInCell="1" allowOverlap="1" wp14:anchorId="7F8D4673" wp14:editId="126BF455">
                <wp:simplePos x="0" y="0"/>
                <wp:positionH relativeFrom="column">
                  <wp:posOffset>78091</wp:posOffset>
                </wp:positionH>
                <wp:positionV relativeFrom="paragraph">
                  <wp:posOffset>211794</wp:posOffset>
                </wp:positionV>
                <wp:extent cx="5660833" cy="320350"/>
                <wp:effectExtent l="57150" t="19050" r="16510" b="99060"/>
                <wp:wrapNone/>
                <wp:docPr id="67" name="Gruppieren 67"/>
                <wp:cNvGraphicFramePr/>
                <a:graphic xmlns:a="http://schemas.openxmlformats.org/drawingml/2006/main">
                  <a:graphicData uri="http://schemas.microsoft.com/office/word/2010/wordprocessingGroup">
                    <wpg:wgp>
                      <wpg:cNvGrpSpPr/>
                      <wpg:grpSpPr>
                        <a:xfrm>
                          <a:off x="0" y="0"/>
                          <a:ext cx="5660833" cy="320350"/>
                          <a:chOff x="0" y="0"/>
                          <a:chExt cx="5660833" cy="320350"/>
                        </a:xfrm>
                      </wpg:grpSpPr>
                      <wps:wsp>
                        <wps:cNvPr id="29" name="Textfeld 29"/>
                        <wps:cNvSpPr txBox="1"/>
                        <wps:spPr>
                          <a:xfrm>
                            <a:off x="5322925" y="2215"/>
                            <a:ext cx="337908" cy="318135"/>
                          </a:xfrm>
                          <a:prstGeom prst="rect">
                            <a:avLst/>
                          </a:prstGeom>
                          <a:solidFill>
                            <a:schemeClr val="lt1"/>
                          </a:solidFill>
                          <a:ln w="6350">
                            <a:solidFill>
                              <a:prstClr val="black"/>
                            </a:solidFill>
                          </a:ln>
                        </wps:spPr>
                        <wps:txbx>
                          <w:txbxContent>
                            <w:p w14:paraId="463EA183" w14:textId="12BC96BC" w:rsidR="00711AF1" w:rsidRPr="00711AF1" w:rsidRDefault="00711AF1" w:rsidP="00711AF1">
                              <w:pPr>
                                <w:jc w:val="center"/>
                                <w:rPr>
                                  <w:b/>
                                  <w:bCs/>
                                  <w:sz w:val="24"/>
                                  <w:szCs w:val="32"/>
                                </w:rPr>
                              </w:pPr>
                              <w:r>
                                <w:rPr>
                                  <w:b/>
                                  <w:bCs/>
                                  <w:sz w:val="24"/>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Ellipse 64"/>
                        <wps:cNvSpPr/>
                        <wps:spPr>
                          <a:xfrm>
                            <a:off x="0" y="0"/>
                            <a:ext cx="318534" cy="318534"/>
                          </a:xfrm>
                          <a:prstGeom prst="ellipse">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8D4673" id="Gruppieren 67" o:spid="_x0000_s1054" style="position:absolute;margin-left:6.15pt;margin-top:16.7pt;width:445.75pt;height:25.2pt;z-index:251705344;mso-position-horizontal-relative:text;mso-position-vertical-relative:text" coordsize="56608,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">
                <v:shape id="Textfeld 29" o:spid="_x0000_s1055" type="#_x0000_t202" style="position:absolute;left:53229;top:22;width:3379;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463EA183" w14:textId="12BC96BC" w:rsidR="00711AF1" w:rsidRPr="00711AF1" w:rsidRDefault="00711AF1" w:rsidP="00711AF1">
                        <w:pPr>
                          <w:jc w:val="center"/>
                          <w:rPr>
                            <w:b/>
                            <w:bCs/>
                            <w:sz w:val="24"/>
                            <w:szCs w:val="32"/>
                          </w:rPr>
                        </w:pPr>
                        <w:r>
                          <w:rPr>
                            <w:b/>
                            <w:bCs/>
                            <w:sz w:val="24"/>
                            <w:szCs w:val="32"/>
                          </w:rPr>
                          <w:t>8</w:t>
                        </w:r>
                      </w:p>
                    </w:txbxContent>
                  </v:textbox>
                </v:shape>
                <v:oval id="Ellipse 64" o:spid="_x0000_s1056" style="position:absolute;width:3185;height:3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" fillcolor="white [3212]" strokecolor="#4579b8 [3044]">
                  <v:shadow on="t" color="black" opacity="22937f" origin=",.5" offset="0,.63889mm"/>
                </v:oval>
              </v:group>
            </w:pict>
          </mc:Fallback>
        </mc:AlternateContent>
      </w:r>
    </w:p>
    <w:p w14:paraId="2A3B8EEA" w14:textId="099A9C0A" w:rsidR="002776EB" w:rsidRDefault="00711AF1" w:rsidP="001A38D7">
      <w:pPr>
        <w:pStyle w:val="StandardWeb"/>
        <w:spacing w:before="240" w:beforeAutospacing="0" w:after="60" w:afterAutospacing="0"/>
        <w:rPr>
          <w:rFonts w:asciiTheme="minorHAnsi" w:hAnsiTheme="minorHAnsi" w:cs="Arial"/>
          <w:sz w:val="22"/>
          <w:szCs w:val="22"/>
        </w:rPr>
      </w:pPr>
      <w:r>
        <w:rPr>
          <w:noProof/>
        </w:rPr>
        <mc:AlternateContent>
          <mc:Choice Requires="wps">
            <w:drawing>
              <wp:inline distT="0" distB="0" distL="0" distR="0" wp14:anchorId="5A104A42" wp14:editId="714E98A0">
                <wp:extent cx="5755640" cy="2393215"/>
                <wp:effectExtent l="0" t="0" r="10160" b="23495"/>
                <wp:docPr id="4" name="Textfeld 4"/>
                <wp:cNvGraphicFramePr/>
                <a:graphic xmlns:a="http://schemas.openxmlformats.org/drawingml/2006/main">
                  <a:graphicData uri="http://schemas.microsoft.com/office/word/2010/wordprocessingShape">
                    <wps:wsp>
                      <wps:cNvSpPr txBox="1"/>
                      <wps:spPr>
                        <a:xfrm>
                          <a:off x="0" y="0"/>
                          <a:ext cx="5755640" cy="2393215"/>
                        </a:xfrm>
                        <a:prstGeom prst="rect">
                          <a:avLst/>
                        </a:prstGeom>
                        <a:noFill/>
                        <a:ln w="6350">
                          <a:solidFill>
                            <a:prstClr val="black"/>
                          </a:solidFill>
                        </a:ln>
                      </wps:spPr>
                      <wps:txbx>
                        <w:txbxContent>
                          <w:p w14:paraId="125A4651" w14:textId="77777777" w:rsidR="00711AF1" w:rsidRPr="001D07E2" w:rsidRDefault="00711AF1" w:rsidP="00711AF1">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2C485B02" w14:textId="77777777" w:rsidR="00711AF1" w:rsidRPr="001D07E2" w:rsidRDefault="00711AF1" w:rsidP="00711AF1">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sagte Herr Hansen zu Fräulein Severin:</w:t>
                            </w:r>
                          </w:p>
                          <w:p w14:paraId="6ED81D70" w14:textId="77777777" w:rsidR="00711AF1" w:rsidRPr="001D07E2" w:rsidRDefault="00711AF1" w:rsidP="00711AF1">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Wir müssen dem Hesse auch mal wieder was schicken, Severinchen. Was zu rauchen, was zu knabbern. Ein bisschen Literatur. Ein Paar Handschuhe oder so was. Die Jungens haben einen verdammt schlechten Winter draußen. Ich kenne das. Vielen Dank.</w:t>
                            </w:r>
                          </w:p>
                          <w:p w14:paraId="73EE36FD" w14:textId="77777777" w:rsidR="00711AF1" w:rsidRPr="001D07E2" w:rsidRDefault="00711AF1" w:rsidP="00711AF1">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Hölderlin vielleicht, Herr Hansen?</w:t>
                            </w:r>
                          </w:p>
                          <w:p w14:paraId="14C077EE" w14:textId="77777777" w:rsidR="00711AF1" w:rsidRPr="001D07E2" w:rsidRDefault="00711AF1" w:rsidP="00711AF1">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Unsinn, Severinchen, Unsinn. Nein, ruhig ein bißchen freundlicher. Wilhelm Busch oder so. Hesse war doch mehr für das Leichte. Lacht doch gern, das wissen Sie doch. Mein Gott, Severinchen, was kann dieser Hesse lachen!</w:t>
                            </w:r>
                          </w:p>
                          <w:p w14:paraId="36C5AE38" w14:textId="77777777" w:rsidR="00711AF1" w:rsidRPr="009530F5" w:rsidRDefault="00711AF1" w:rsidP="00711AF1">
                            <w:pPr>
                              <w:pStyle w:val="StandardWeb"/>
                              <w:spacing w:before="60" w:after="60"/>
                              <w:ind w:firstLine="360"/>
                              <w:rPr>
                                <w:rFonts w:cs="Arial"/>
                              </w:rPr>
                            </w:pPr>
                            <w:r w:rsidRPr="001D07E2">
                              <w:rPr>
                                <w:rFonts w:asciiTheme="minorHAnsi" w:hAnsiTheme="minorHAnsi" w:cs="Arial"/>
                                <w:sz w:val="22"/>
                                <w:szCs w:val="22"/>
                              </w:rPr>
                              <w:t>Ja, das kann er, sagte Fräulein Severin.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A104A42" id="Textfeld 4" o:spid="_x0000_s1057" type="#_x0000_t202" style="width:453.2pt;height:188.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" filled="f" strokeweight=".5pt">
                <v:fill o:detectmouseclick="t"/>
                <v:textbox style="mso-fit-shape-to-text:t">
                  <w:txbxContent>
                    <w:p w14:paraId="125A4651" w14:textId="77777777" w:rsidR="00711AF1" w:rsidRPr="001D07E2" w:rsidRDefault="00711AF1" w:rsidP="00711AF1">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2C485B02" w14:textId="77777777" w:rsidR="00711AF1" w:rsidRPr="001D07E2" w:rsidRDefault="00711AF1" w:rsidP="00711AF1">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sagte Herr Hansen zu Fräulein Severin:</w:t>
                      </w:r>
                    </w:p>
                    <w:p w14:paraId="6ED81D70" w14:textId="77777777" w:rsidR="00711AF1" w:rsidRPr="001D07E2" w:rsidRDefault="00711AF1" w:rsidP="00711AF1">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Wir müssen dem Hesse auch mal wieder was schicken, Severinchen. Was zu rauchen, was zu knabbern. Ein bisschen Literatur. Ein Paar Handschuhe oder so was. Die Jungens haben einen verdammt schlechten Winter draußen. Ich kenne das. Vielen Dank.</w:t>
                      </w:r>
                    </w:p>
                    <w:p w14:paraId="73EE36FD" w14:textId="77777777" w:rsidR="00711AF1" w:rsidRPr="001D07E2" w:rsidRDefault="00711AF1" w:rsidP="00711AF1">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Hölderlin vielleicht, Herr Hansen?</w:t>
                      </w:r>
                    </w:p>
                    <w:p w14:paraId="14C077EE" w14:textId="77777777" w:rsidR="00711AF1" w:rsidRPr="001D07E2" w:rsidRDefault="00711AF1" w:rsidP="00711AF1">
                      <w:pPr>
                        <w:pStyle w:val="StandardWeb"/>
                        <w:spacing w:before="60" w:beforeAutospacing="0" w:after="60" w:afterAutospacing="0"/>
                        <w:ind w:firstLine="360"/>
                        <w:rPr>
                          <w:rFonts w:asciiTheme="minorHAnsi" w:hAnsiTheme="minorHAnsi" w:cs="Arial"/>
                          <w:sz w:val="22"/>
                          <w:szCs w:val="22"/>
                        </w:rPr>
                      </w:pPr>
                      <w:r w:rsidRPr="001D07E2">
                        <w:rPr>
                          <w:rFonts w:asciiTheme="minorHAnsi" w:hAnsiTheme="minorHAnsi" w:cs="Arial"/>
                          <w:sz w:val="22"/>
                          <w:szCs w:val="22"/>
                        </w:rPr>
                        <w:t>Unsinn, Severinchen, Unsinn. Nein, ruhig ein bißchen freundlicher. Wilhelm Busch oder so. Hesse war doch mehr für das Leichte. Lacht doch gern, das wissen Sie doch. Mein Gott, Severinchen, was kann dieser Hesse lachen!</w:t>
                      </w:r>
                    </w:p>
                    <w:p w14:paraId="36C5AE38" w14:textId="77777777" w:rsidR="00711AF1" w:rsidRPr="009530F5" w:rsidRDefault="00711AF1" w:rsidP="00711AF1">
                      <w:pPr>
                        <w:pStyle w:val="StandardWeb"/>
                        <w:spacing w:before="60" w:after="60"/>
                        <w:ind w:firstLine="360"/>
                        <w:rPr>
                          <w:rFonts w:cs="Arial"/>
                        </w:rPr>
                      </w:pPr>
                      <w:r w:rsidRPr="001D07E2">
                        <w:rPr>
                          <w:rFonts w:asciiTheme="minorHAnsi" w:hAnsiTheme="minorHAnsi" w:cs="Arial"/>
                          <w:sz w:val="22"/>
                          <w:szCs w:val="22"/>
                        </w:rPr>
                        <w:t>Ja, das kann er, sagte Fräulein Severin.</w:t>
                      </w:r>
                    </w:p>
                  </w:txbxContent>
                </v:textbox>
                <w10:anchorlock/>
              </v:shape>
            </w:pict>
          </mc:Fallback>
        </mc:AlternateContent>
      </w:r>
      <w:bookmarkStart w:id="0" w:name="_GoBack"/>
      <w:bookmarkEnd w:id="0"/>
    </w:p>
    <w:p w14:paraId="299985A3" w14:textId="21568807" w:rsidR="002776EB" w:rsidRPr="001D07E2" w:rsidRDefault="002776EB" w:rsidP="001D07E2">
      <w:pPr>
        <w:pStyle w:val="StandardWeb"/>
        <w:spacing w:before="60" w:beforeAutospacing="0" w:after="60" w:afterAutospacing="0"/>
        <w:ind w:firstLine="360"/>
        <w:rPr>
          <w:rFonts w:asciiTheme="minorHAnsi" w:hAnsiTheme="minorHAnsi" w:cs="Arial"/>
          <w:sz w:val="22"/>
          <w:szCs w:val="22"/>
        </w:rPr>
      </w:pPr>
    </w:p>
    <w:p w14:paraId="23AB4FDB" w14:textId="7F4780ED" w:rsidR="002776EB" w:rsidRDefault="002776EB" w:rsidP="001D07E2">
      <w:pPr>
        <w:pStyle w:val="StandardWeb"/>
        <w:spacing w:before="60" w:beforeAutospacing="0" w:after="60" w:afterAutospacing="0"/>
        <w:rPr>
          <w:rFonts w:asciiTheme="minorHAnsi" w:hAnsiTheme="minorHAnsi" w:cs="Arial"/>
          <w:sz w:val="22"/>
          <w:szCs w:val="22"/>
        </w:rPr>
      </w:pPr>
    </w:p>
    <w:p w14:paraId="66A094F1" w14:textId="308BCF1E" w:rsidR="008B7F89" w:rsidRPr="001D07E2" w:rsidRDefault="00711AF1" w:rsidP="001D07E2">
      <w:pPr>
        <w:pStyle w:val="StandardWeb"/>
        <w:spacing w:before="60" w:beforeAutospacing="0" w:after="60" w:afterAutospacing="0"/>
        <w:rPr>
          <w:rFonts w:asciiTheme="minorHAnsi" w:hAnsiTheme="minorHAnsi" w:cs="Arial"/>
          <w:sz w:val="22"/>
          <w:szCs w:val="22"/>
        </w:rPr>
      </w:pPr>
      <w:r>
        <w:rPr>
          <w:rFonts w:asciiTheme="minorHAnsi" w:hAnsiTheme="minorHAnsi" w:cs="Arial"/>
          <w:noProof/>
          <w:sz w:val="22"/>
          <w:szCs w:val="22"/>
        </w:rPr>
        <w:lastRenderedPageBreak/>
        <mc:AlternateContent>
          <mc:Choice Requires="wpg">
            <w:drawing>
              <wp:anchor distT="0" distB="0" distL="114300" distR="114300" simplePos="0" relativeHeight="251708416" behindDoc="0" locked="0" layoutInCell="1" allowOverlap="1" wp14:anchorId="7E958C09" wp14:editId="6F421314">
                <wp:simplePos x="0" y="0"/>
                <wp:positionH relativeFrom="column">
                  <wp:posOffset>236</wp:posOffset>
                </wp:positionH>
                <wp:positionV relativeFrom="paragraph">
                  <wp:posOffset>15388</wp:posOffset>
                </wp:positionV>
                <wp:extent cx="5646656" cy="348703"/>
                <wp:effectExtent l="57150" t="19050" r="11430" b="70485"/>
                <wp:wrapNone/>
                <wp:docPr id="66" name="Gruppieren 66"/>
                <wp:cNvGraphicFramePr/>
                <a:graphic xmlns:a="http://schemas.openxmlformats.org/drawingml/2006/main">
                  <a:graphicData uri="http://schemas.microsoft.com/office/word/2010/wordprocessingGroup">
                    <wpg:wgp>
                      <wpg:cNvGrpSpPr/>
                      <wpg:grpSpPr>
                        <a:xfrm>
                          <a:off x="0" y="0"/>
                          <a:ext cx="5646656" cy="348703"/>
                          <a:chOff x="0" y="0"/>
                          <a:chExt cx="5646656" cy="348703"/>
                        </a:xfrm>
                      </wpg:grpSpPr>
                      <wps:wsp>
                        <wps:cNvPr id="30" name="Textfeld 30"/>
                        <wps:cNvSpPr txBox="1"/>
                        <wps:spPr>
                          <a:xfrm>
                            <a:off x="5308748" y="30568"/>
                            <a:ext cx="337908" cy="318135"/>
                          </a:xfrm>
                          <a:prstGeom prst="rect">
                            <a:avLst/>
                          </a:prstGeom>
                          <a:solidFill>
                            <a:schemeClr val="lt1"/>
                          </a:solidFill>
                          <a:ln w="6350">
                            <a:solidFill>
                              <a:prstClr val="black"/>
                            </a:solidFill>
                          </a:ln>
                        </wps:spPr>
                        <wps:txbx>
                          <w:txbxContent>
                            <w:p w14:paraId="67EF595A" w14:textId="56DDF298" w:rsidR="00711AF1" w:rsidRPr="00711AF1" w:rsidRDefault="00711AF1" w:rsidP="00711AF1">
                              <w:pPr>
                                <w:jc w:val="center"/>
                                <w:rPr>
                                  <w:b/>
                                  <w:bCs/>
                                  <w:sz w:val="24"/>
                                  <w:szCs w:val="32"/>
                                </w:rPr>
                              </w:pPr>
                              <w:r>
                                <w:rPr>
                                  <w:b/>
                                  <w:bCs/>
                                  <w:sz w:val="24"/>
                                  <w:szCs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Ellipse 65"/>
                        <wps:cNvSpPr/>
                        <wps:spPr>
                          <a:xfrm>
                            <a:off x="0" y="0"/>
                            <a:ext cx="318534" cy="318534"/>
                          </a:xfrm>
                          <a:prstGeom prst="ellipse">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958C09" id="Gruppieren 66" o:spid="_x0000_s1058" style="position:absolute;margin-left:0;margin-top:1.2pt;width:444.6pt;height:27.45pt;z-index:251708416;mso-position-horizontal-relative:text;mso-position-vertical-relative:text" coordsize="56466,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">
                <v:shape id="Textfeld 30" o:spid="_x0000_s1059" type="#_x0000_t202" style="position:absolute;left:53087;top:305;width:3379;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67EF595A" w14:textId="56DDF298" w:rsidR="00711AF1" w:rsidRPr="00711AF1" w:rsidRDefault="00711AF1" w:rsidP="00711AF1">
                        <w:pPr>
                          <w:jc w:val="center"/>
                          <w:rPr>
                            <w:b/>
                            <w:bCs/>
                            <w:sz w:val="24"/>
                            <w:szCs w:val="32"/>
                          </w:rPr>
                        </w:pPr>
                        <w:r>
                          <w:rPr>
                            <w:b/>
                            <w:bCs/>
                            <w:sz w:val="24"/>
                            <w:szCs w:val="32"/>
                          </w:rPr>
                          <w:t>9</w:t>
                        </w:r>
                      </w:p>
                    </w:txbxContent>
                  </v:textbox>
                </v:shape>
                <v:oval id="Ellipse 65" o:spid="_x0000_s1060" style="position:absolute;width:3185;height:3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" fillcolor="white [3212]" strokecolor="#4579b8 [3044]">
                  <v:shadow on="t" color="black" opacity="22937f" origin=",.5" offset="0,.63889mm"/>
                </v:oval>
              </v:group>
            </w:pict>
          </mc:Fallback>
        </mc:AlternateContent>
      </w:r>
    </w:p>
    <w:p w14:paraId="22B0AC1E" w14:textId="1B6418C2" w:rsidR="00805A22" w:rsidRPr="00711AF1" w:rsidRDefault="008B7F89" w:rsidP="00711AF1">
      <w:pPr>
        <w:pStyle w:val="StandardWeb"/>
        <w:spacing w:before="240" w:beforeAutospacing="0" w:after="60" w:afterAutospacing="0"/>
        <w:rPr>
          <w:rFonts w:asciiTheme="minorHAnsi" w:hAnsiTheme="minorHAnsi" w:cs="Arial"/>
          <w:sz w:val="22"/>
          <w:szCs w:val="22"/>
        </w:rPr>
      </w:pPr>
      <w:r>
        <w:rPr>
          <w:noProof/>
        </w:rPr>
        <mc:AlternateContent>
          <mc:Choice Requires="wps">
            <w:drawing>
              <wp:anchor distT="0" distB="0" distL="114300" distR="114300" simplePos="0" relativeHeight="251679744" behindDoc="0" locked="0" layoutInCell="1" allowOverlap="1" wp14:anchorId="11234EBD" wp14:editId="54E2E844">
                <wp:simplePos x="0" y="0"/>
                <wp:positionH relativeFrom="column">
                  <wp:posOffset>-65272</wp:posOffset>
                </wp:positionH>
                <wp:positionV relativeFrom="paragraph">
                  <wp:posOffset>-429</wp:posOffset>
                </wp:positionV>
                <wp:extent cx="1828800" cy="1828800"/>
                <wp:effectExtent l="0" t="0" r="0" b="0"/>
                <wp:wrapSquare wrapText="bothSides"/>
                <wp:docPr id="10" name="Textfeld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9ECBD40" w14:textId="77777777" w:rsidR="008B7F89" w:rsidRPr="001D07E2" w:rsidRDefault="008B7F89" w:rsidP="008B7F89">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1A252F5F" w14:textId="77777777" w:rsidR="008B7F89" w:rsidRPr="001D07E2" w:rsidRDefault="008B7F89" w:rsidP="008B7F89">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schrieb Schwester Elisabeth an ihre Eltern: Ohne Gott hält man das gar nicht durch. Aber als der Unterarzt kam, stand sie auf. Er ging so krumm, als trüge er ganz Russland durch den Saal.</w:t>
                            </w:r>
                          </w:p>
                          <w:p w14:paraId="1F97114D" w14:textId="77777777" w:rsidR="008B7F89" w:rsidRPr="001D07E2" w:rsidRDefault="008B7F89" w:rsidP="008B7F89">
                            <w:pPr>
                              <w:pStyle w:val="StandardWeb"/>
                              <w:spacing w:before="90" w:beforeAutospacing="0" w:after="90" w:afterAutospacing="0"/>
                              <w:ind w:firstLine="360"/>
                              <w:rPr>
                                <w:rFonts w:asciiTheme="minorHAnsi" w:hAnsiTheme="minorHAnsi" w:cs="Arial"/>
                                <w:sz w:val="22"/>
                                <w:szCs w:val="22"/>
                              </w:rPr>
                            </w:pPr>
                            <w:r w:rsidRPr="001D07E2">
                              <w:rPr>
                                <w:rFonts w:asciiTheme="minorHAnsi" w:hAnsiTheme="minorHAnsi" w:cs="Arial"/>
                                <w:sz w:val="22"/>
                                <w:szCs w:val="22"/>
                              </w:rPr>
                              <w:t>Soll ich ihm noch was geben? fragte die Schwester.</w:t>
                            </w:r>
                          </w:p>
                          <w:p w14:paraId="017F7CE3" w14:textId="77777777" w:rsidR="008B7F89" w:rsidRPr="001D07E2" w:rsidRDefault="008B7F89" w:rsidP="008B7F89">
                            <w:pPr>
                              <w:pStyle w:val="StandardWeb"/>
                              <w:spacing w:before="90" w:beforeAutospacing="0" w:after="90" w:afterAutospacing="0"/>
                              <w:ind w:firstLine="360"/>
                              <w:rPr>
                                <w:rFonts w:asciiTheme="minorHAnsi" w:hAnsiTheme="minorHAnsi" w:cs="Arial"/>
                                <w:sz w:val="22"/>
                                <w:szCs w:val="22"/>
                              </w:rPr>
                            </w:pPr>
                            <w:r w:rsidRPr="001D07E2">
                              <w:rPr>
                                <w:rFonts w:asciiTheme="minorHAnsi" w:hAnsiTheme="minorHAnsi" w:cs="Arial"/>
                                <w:sz w:val="22"/>
                                <w:szCs w:val="22"/>
                              </w:rPr>
                              <w:t>Nein, sagte der Unterarzt. Er sagte das so leise, als ob er sich schämte.</w:t>
                            </w:r>
                          </w:p>
                          <w:p w14:paraId="12E6AFA3" w14:textId="77777777" w:rsidR="008B7F89" w:rsidRPr="001D07E2" w:rsidRDefault="008B7F89" w:rsidP="008B7F89">
                            <w:pPr>
                              <w:pStyle w:val="StandardWeb"/>
                              <w:spacing w:before="90" w:beforeAutospacing="0" w:after="90" w:afterAutospacing="0"/>
                              <w:ind w:firstLine="360"/>
                              <w:rPr>
                                <w:rFonts w:asciiTheme="minorHAnsi" w:hAnsiTheme="minorHAnsi" w:cs="Arial"/>
                                <w:sz w:val="22"/>
                                <w:szCs w:val="22"/>
                              </w:rPr>
                            </w:pPr>
                            <w:r w:rsidRPr="001D07E2">
                              <w:rPr>
                                <w:rFonts w:asciiTheme="minorHAnsi" w:hAnsiTheme="minorHAnsi" w:cs="Arial"/>
                                <w:sz w:val="22"/>
                                <w:szCs w:val="22"/>
                              </w:rPr>
                              <w:t>Dann trugen sie Hauptmann Hesse hinaus. Draußen polterte es. Die bumsen immer so. Warum können sie die Toten nicht langsam hinlegen. Jedesmal lassen sie sie so auf die Erde bumsen. Das sagte einer. Und sein Nachbar sang leise:</w:t>
                            </w:r>
                          </w:p>
                          <w:p w14:paraId="36ECC946" w14:textId="77777777" w:rsidR="008B7F89" w:rsidRPr="001D07E2" w:rsidRDefault="008B7F89" w:rsidP="008B7F89">
                            <w:pPr>
                              <w:pStyle w:val="vers"/>
                              <w:jc w:val="center"/>
                              <w:rPr>
                                <w:rFonts w:asciiTheme="minorHAnsi" w:hAnsiTheme="minorHAnsi" w:cs="Arial"/>
                                <w:sz w:val="22"/>
                                <w:szCs w:val="22"/>
                              </w:rPr>
                            </w:pPr>
                            <w:r w:rsidRPr="001D07E2">
                              <w:rPr>
                                <w:rFonts w:asciiTheme="minorHAnsi" w:hAnsiTheme="minorHAnsi" w:cs="Arial"/>
                                <w:sz w:val="22"/>
                                <w:szCs w:val="22"/>
                              </w:rPr>
                              <w:t xml:space="preserve">Zicke zacke juppheidi </w:t>
                            </w:r>
                            <w:r w:rsidRPr="001D07E2">
                              <w:rPr>
                                <w:rFonts w:asciiTheme="minorHAnsi" w:hAnsiTheme="minorHAnsi" w:cs="Arial"/>
                                <w:sz w:val="22"/>
                                <w:szCs w:val="22"/>
                              </w:rPr>
                              <w:br/>
                              <w:t>Schneidig ist die Infanterie.</w:t>
                            </w:r>
                          </w:p>
                          <w:p w14:paraId="34F2453B" w14:textId="77777777" w:rsidR="008B7F89" w:rsidRPr="00392DBD" w:rsidRDefault="008B7F89" w:rsidP="008B7F89">
                            <w:pPr>
                              <w:pStyle w:val="StandardWeb"/>
                              <w:rPr>
                                <w:rFonts w:cs="Arial"/>
                              </w:rPr>
                            </w:pPr>
                            <w:r w:rsidRPr="001D07E2">
                              <w:rPr>
                                <w:rFonts w:asciiTheme="minorHAnsi" w:hAnsiTheme="minorHAnsi" w:cs="Arial"/>
                                <w:sz w:val="22"/>
                                <w:szCs w:val="22"/>
                              </w:rPr>
                              <w:t>Der Unterarzt ging von Bett zu Bett. Jeden Tag. Tag und Nacht. Tagelang. Nächte durch. Krumm ging er. Er trug ganz Russland durch den Saal. Draußen stolperten zwei Krankenträger mit einer leeren Bahre davon. Nummer 4, sagte der eine. Er hatte Schnupfen.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234EBD" id="Textfeld 10" o:spid="_x0000_s1061" type="#_x0000_t202" style="position:absolute;margin-left:-5.15pt;margin-top:-.0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" filled="f" strokeweight=".5pt">
                <v:fill o:detectmouseclick="t"/>
                <v:textbox style="mso-fit-shape-to-text:t">
                  <w:txbxContent>
                    <w:p w14:paraId="49ECBD40" w14:textId="77777777" w:rsidR="008B7F89" w:rsidRPr="001D07E2" w:rsidRDefault="008B7F89" w:rsidP="008B7F89">
                      <w:pPr>
                        <w:pStyle w:val="StandardWeb"/>
                        <w:spacing w:before="240" w:beforeAutospacing="0" w:after="60" w:afterAutospacing="0"/>
                        <w:rPr>
                          <w:rFonts w:asciiTheme="minorHAnsi" w:hAnsiTheme="minorHAnsi" w:cs="Arial"/>
                          <w:sz w:val="22"/>
                          <w:szCs w:val="22"/>
                        </w:rPr>
                      </w:pPr>
                      <w:r w:rsidRPr="001D07E2">
                        <w:rPr>
                          <w:rFonts w:asciiTheme="minorHAnsi" w:hAnsiTheme="minorHAnsi" w:cs="Arial"/>
                          <w:sz w:val="22"/>
                          <w:szCs w:val="22"/>
                        </w:rPr>
                        <w:t>An diesem Dienstag</w:t>
                      </w:r>
                    </w:p>
                    <w:p w14:paraId="1A252F5F" w14:textId="77777777" w:rsidR="008B7F89" w:rsidRPr="001D07E2" w:rsidRDefault="008B7F89" w:rsidP="008B7F89">
                      <w:pPr>
                        <w:pStyle w:val="StandardWeb"/>
                        <w:spacing w:before="60" w:beforeAutospacing="0" w:after="60" w:afterAutospacing="0"/>
                        <w:rPr>
                          <w:rFonts w:asciiTheme="minorHAnsi" w:hAnsiTheme="minorHAnsi" w:cs="Arial"/>
                          <w:sz w:val="22"/>
                          <w:szCs w:val="22"/>
                        </w:rPr>
                      </w:pPr>
                      <w:r w:rsidRPr="001D07E2">
                        <w:rPr>
                          <w:rFonts w:asciiTheme="minorHAnsi" w:hAnsiTheme="minorHAnsi" w:cs="Arial"/>
                          <w:sz w:val="22"/>
                          <w:szCs w:val="22"/>
                        </w:rPr>
                        <w:t>schrieb Schwester Elisabeth an ihre Eltern: Ohne Gott hält man das gar nicht durch. Aber als der Unterarzt kam, stand sie auf. Er ging so krumm, als trüge er ganz Russland durch den Saal.</w:t>
                      </w:r>
                    </w:p>
                    <w:p w14:paraId="1F97114D" w14:textId="77777777" w:rsidR="008B7F89" w:rsidRPr="001D07E2" w:rsidRDefault="008B7F89" w:rsidP="008B7F89">
                      <w:pPr>
                        <w:pStyle w:val="StandardWeb"/>
                        <w:spacing w:before="90" w:beforeAutospacing="0" w:after="90" w:afterAutospacing="0"/>
                        <w:ind w:firstLine="360"/>
                        <w:rPr>
                          <w:rFonts w:asciiTheme="minorHAnsi" w:hAnsiTheme="minorHAnsi" w:cs="Arial"/>
                          <w:sz w:val="22"/>
                          <w:szCs w:val="22"/>
                        </w:rPr>
                      </w:pPr>
                      <w:r w:rsidRPr="001D07E2">
                        <w:rPr>
                          <w:rFonts w:asciiTheme="minorHAnsi" w:hAnsiTheme="minorHAnsi" w:cs="Arial"/>
                          <w:sz w:val="22"/>
                          <w:szCs w:val="22"/>
                        </w:rPr>
                        <w:t>Soll ich ihm noch was geben? fragte die Schwester.</w:t>
                      </w:r>
                    </w:p>
                    <w:p w14:paraId="017F7CE3" w14:textId="77777777" w:rsidR="008B7F89" w:rsidRPr="001D07E2" w:rsidRDefault="008B7F89" w:rsidP="008B7F89">
                      <w:pPr>
                        <w:pStyle w:val="StandardWeb"/>
                        <w:spacing w:before="90" w:beforeAutospacing="0" w:after="90" w:afterAutospacing="0"/>
                        <w:ind w:firstLine="360"/>
                        <w:rPr>
                          <w:rFonts w:asciiTheme="minorHAnsi" w:hAnsiTheme="minorHAnsi" w:cs="Arial"/>
                          <w:sz w:val="22"/>
                          <w:szCs w:val="22"/>
                        </w:rPr>
                      </w:pPr>
                      <w:r w:rsidRPr="001D07E2">
                        <w:rPr>
                          <w:rFonts w:asciiTheme="minorHAnsi" w:hAnsiTheme="minorHAnsi" w:cs="Arial"/>
                          <w:sz w:val="22"/>
                          <w:szCs w:val="22"/>
                        </w:rPr>
                        <w:t>Nein, sagte der Unterarzt. Er sagte das so leise, als ob er sich schämte.</w:t>
                      </w:r>
                    </w:p>
                    <w:p w14:paraId="12E6AFA3" w14:textId="77777777" w:rsidR="008B7F89" w:rsidRPr="001D07E2" w:rsidRDefault="008B7F89" w:rsidP="008B7F89">
                      <w:pPr>
                        <w:pStyle w:val="StandardWeb"/>
                        <w:spacing w:before="90" w:beforeAutospacing="0" w:after="90" w:afterAutospacing="0"/>
                        <w:ind w:firstLine="360"/>
                        <w:rPr>
                          <w:rFonts w:asciiTheme="minorHAnsi" w:hAnsiTheme="minorHAnsi" w:cs="Arial"/>
                          <w:sz w:val="22"/>
                          <w:szCs w:val="22"/>
                        </w:rPr>
                      </w:pPr>
                      <w:r w:rsidRPr="001D07E2">
                        <w:rPr>
                          <w:rFonts w:asciiTheme="minorHAnsi" w:hAnsiTheme="minorHAnsi" w:cs="Arial"/>
                          <w:sz w:val="22"/>
                          <w:szCs w:val="22"/>
                        </w:rPr>
                        <w:t>Dann trugen sie Hauptmann Hesse hinaus. Draußen polterte es. Die bumsen immer so. Warum können sie die Toten nicht langsam hinlegen. Jedesmal lassen sie sie so auf die Erde bumsen. Das sagte einer. Und sein Nachbar sang leise:</w:t>
                      </w:r>
                    </w:p>
                    <w:p w14:paraId="36ECC946" w14:textId="77777777" w:rsidR="008B7F89" w:rsidRPr="001D07E2" w:rsidRDefault="008B7F89" w:rsidP="008B7F89">
                      <w:pPr>
                        <w:pStyle w:val="vers"/>
                        <w:jc w:val="center"/>
                        <w:rPr>
                          <w:rFonts w:asciiTheme="minorHAnsi" w:hAnsiTheme="minorHAnsi" w:cs="Arial"/>
                          <w:sz w:val="22"/>
                          <w:szCs w:val="22"/>
                        </w:rPr>
                      </w:pPr>
                      <w:r w:rsidRPr="001D07E2">
                        <w:rPr>
                          <w:rFonts w:asciiTheme="minorHAnsi" w:hAnsiTheme="minorHAnsi" w:cs="Arial"/>
                          <w:sz w:val="22"/>
                          <w:szCs w:val="22"/>
                        </w:rPr>
                        <w:t xml:space="preserve">Zicke zacke juppheidi </w:t>
                      </w:r>
                      <w:r w:rsidRPr="001D07E2">
                        <w:rPr>
                          <w:rFonts w:asciiTheme="minorHAnsi" w:hAnsiTheme="minorHAnsi" w:cs="Arial"/>
                          <w:sz w:val="22"/>
                          <w:szCs w:val="22"/>
                        </w:rPr>
                        <w:br/>
                        <w:t>Schneidig ist die Infanterie.</w:t>
                      </w:r>
                    </w:p>
                    <w:p w14:paraId="34F2453B" w14:textId="77777777" w:rsidR="008B7F89" w:rsidRPr="00392DBD" w:rsidRDefault="008B7F89" w:rsidP="008B7F89">
                      <w:pPr>
                        <w:pStyle w:val="StandardWeb"/>
                        <w:rPr>
                          <w:rFonts w:cs="Arial"/>
                        </w:rPr>
                      </w:pPr>
                      <w:r w:rsidRPr="001D07E2">
                        <w:rPr>
                          <w:rFonts w:asciiTheme="minorHAnsi" w:hAnsiTheme="minorHAnsi" w:cs="Arial"/>
                          <w:sz w:val="22"/>
                          <w:szCs w:val="22"/>
                        </w:rPr>
                        <w:t>Der Unterarzt ging von Bett zu Bett. Jeden Tag. Tag und Nacht. Tagelang. Nächte durch. Krumm ging er. Er trug ganz Russland durch den Saal. Draußen stolperten zwei Krankenträger mit einer leeren Bahre davon. Nummer 4, sagte der eine. Er hatte Schnupfen.</w:t>
                      </w:r>
                    </w:p>
                  </w:txbxContent>
                </v:textbox>
                <w10:wrap type="square"/>
              </v:shape>
            </w:pict>
          </mc:Fallback>
        </mc:AlternateContent>
      </w:r>
      <w:r w:rsidR="00805A22" w:rsidRPr="00805A22">
        <w:rPr>
          <w:rFonts w:ascii="Cambria" w:eastAsiaTheme="minorEastAsia" w:hAnsi="Cambria" w:cstheme="minorBidi"/>
          <w:sz w:val="22"/>
          <w:szCs w:val="22"/>
        </w:rPr>
        <w:t>(aus: Wolfgang Borchert, Das Gesamtwerk, Hamburg: Rowohlt 1949</w:t>
      </w:r>
      <w:r w:rsidR="001D07E2">
        <w:rPr>
          <w:rFonts w:ascii="Cambria" w:eastAsiaTheme="minorEastAsia" w:hAnsi="Cambria" w:cstheme="minorBidi"/>
          <w:sz w:val="22"/>
          <w:szCs w:val="22"/>
        </w:rPr>
        <w:t>/2009</w:t>
      </w:r>
      <w:r w:rsidR="00805A22" w:rsidRPr="00805A22">
        <w:rPr>
          <w:rFonts w:ascii="Cambria" w:eastAsiaTheme="minorEastAsia" w:hAnsi="Cambria" w:cstheme="minorBidi"/>
          <w:sz w:val="22"/>
          <w:szCs w:val="22"/>
        </w:rPr>
        <w:t xml:space="preserve">, S. </w:t>
      </w:r>
      <w:r w:rsidR="001D07E2">
        <w:rPr>
          <w:rFonts w:ascii="Cambria" w:eastAsiaTheme="minorEastAsia" w:hAnsi="Cambria" w:cstheme="minorBidi"/>
          <w:sz w:val="22"/>
          <w:szCs w:val="22"/>
        </w:rPr>
        <w:t>224-228</w:t>
      </w:r>
      <w:r w:rsidR="00805A22" w:rsidRPr="00805A22">
        <w:rPr>
          <w:rFonts w:ascii="Cambria" w:eastAsiaTheme="minorEastAsia" w:hAnsi="Cambria" w:cstheme="minorBidi"/>
          <w:sz w:val="22"/>
          <w:szCs w:val="22"/>
        </w:rPr>
        <w:t>)</w:t>
      </w:r>
    </w:p>
    <w:p w14:paraId="1B85A987" w14:textId="252DF602" w:rsidR="00805A22" w:rsidRDefault="00805A22" w:rsidP="003362B3">
      <w:pPr>
        <w:pStyle w:val="StandardWeb"/>
        <w:spacing w:before="60" w:beforeAutospacing="0" w:after="60" w:afterAutospacing="0"/>
        <w:rPr>
          <w:rFonts w:asciiTheme="majorHAnsi" w:hAnsiTheme="majorHAnsi" w:cs="Arial"/>
          <w:b/>
          <w:szCs w:val="20"/>
        </w:rPr>
      </w:pPr>
    </w:p>
    <w:p w14:paraId="198557BE" w14:textId="37486A1A" w:rsidR="001A38D7" w:rsidRPr="0024651C" w:rsidRDefault="001A38D7" w:rsidP="001A38D7">
      <w:pPr>
        <w:pStyle w:val="StandardWeb"/>
        <w:spacing w:before="60" w:beforeAutospacing="0" w:after="60" w:afterAutospacing="0"/>
        <w:rPr>
          <w:rFonts w:asciiTheme="majorHAnsi" w:hAnsiTheme="majorHAnsi" w:cs="Arial"/>
          <w:b/>
          <w:sz w:val="22"/>
          <w:szCs w:val="18"/>
        </w:rPr>
      </w:pPr>
      <w:r w:rsidRPr="001A38D7">
        <w:rPr>
          <w:rFonts w:ascii="Arial" w:hAnsi="Arial" w:cs="Arial"/>
          <w:noProof/>
          <w:sz w:val="18"/>
          <w:szCs w:val="18"/>
        </w:rPr>
        <w:drawing>
          <wp:anchor distT="0" distB="0" distL="114300" distR="114300" simplePos="0" relativeHeight="251649024" behindDoc="0" locked="0" layoutInCell="1" allowOverlap="1" wp14:anchorId="062BA0A5" wp14:editId="1FF5583D">
            <wp:simplePos x="0" y="0"/>
            <wp:positionH relativeFrom="column">
              <wp:posOffset>428</wp:posOffset>
            </wp:positionH>
            <wp:positionV relativeFrom="paragraph">
              <wp:posOffset>-532</wp:posOffset>
            </wp:positionV>
            <wp:extent cx="838200" cy="2952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anchor>
        </w:drawing>
      </w:r>
      <w:r w:rsidRPr="001A38D7">
        <w:rPr>
          <w:rFonts w:ascii="Arial" w:hAnsi="Arial" w:cs="Arial"/>
          <w:sz w:val="18"/>
          <w:szCs w:val="18"/>
        </w:rPr>
        <w:t>Dieses Werk (</w:t>
      </w:r>
      <w:r w:rsidR="00711AF1">
        <w:rPr>
          <w:rFonts w:ascii="Arial" w:hAnsi="Arial" w:cs="Arial"/>
          <w:sz w:val="18"/>
          <w:szCs w:val="18"/>
        </w:rPr>
        <w:t>...</w:t>
      </w:r>
      <w:r w:rsidRPr="001A38D7">
        <w:rPr>
          <w:rFonts w:ascii="Arial" w:hAnsi="Arial" w:cs="Arial"/>
          <w:sz w:val="18"/>
          <w:szCs w:val="18"/>
        </w:rPr>
        <w:t xml:space="preserve">, von Wolfgang Borchert, das durch </w:t>
      </w:r>
      <w:hyperlink r:id="rId13" w:history="1">
        <w:r w:rsidRPr="0024651C">
          <w:rPr>
            <w:rStyle w:val="Hyperlink"/>
            <w:rFonts w:ascii="Arial" w:hAnsi="Arial" w:cs="Arial"/>
            <w:color w:val="auto"/>
            <w:sz w:val="18"/>
            <w:szCs w:val="18"/>
            <w:u w:val="none"/>
          </w:rPr>
          <w:t>Gert Egle</w:t>
        </w:r>
      </w:hyperlink>
      <w:r w:rsidRPr="0024651C">
        <w:rPr>
          <w:rFonts w:ascii="Arial" w:hAnsi="Arial" w:cs="Arial"/>
          <w:sz w:val="18"/>
          <w:szCs w:val="18"/>
        </w:rPr>
        <w:t xml:space="preserve"> </w:t>
      </w:r>
      <w:r w:rsidRPr="001A38D7">
        <w:rPr>
          <w:rFonts w:ascii="Arial" w:hAnsi="Arial" w:cs="Arial"/>
          <w:sz w:val="18"/>
          <w:szCs w:val="18"/>
        </w:rPr>
        <w:t>gekennzeichnet wurde, unterliegt keinen bekannten urheberrechtlichen Beschränkungen.</w:t>
      </w:r>
    </w:p>
    <w:p w14:paraId="44B76C88" w14:textId="592BAC3A" w:rsidR="001A38D7" w:rsidRDefault="001A38D7" w:rsidP="006A6027">
      <w:pPr>
        <w:spacing w:before="60" w:after="60"/>
        <w:rPr>
          <w:szCs w:val="20"/>
        </w:rPr>
      </w:pPr>
    </w:p>
    <w:p w14:paraId="45FBBDBA" w14:textId="77777777" w:rsidR="001A38D7" w:rsidRPr="001A38D7" w:rsidRDefault="001A38D7" w:rsidP="001A38D7">
      <w:pPr>
        <w:pStyle w:val="StandardWeb"/>
        <w:spacing w:before="60" w:beforeAutospacing="0" w:after="240" w:afterAutospacing="0"/>
        <w:rPr>
          <w:rFonts w:asciiTheme="majorHAnsi" w:hAnsiTheme="majorHAnsi" w:cs="Arial"/>
          <w:b/>
          <w:sz w:val="22"/>
          <w:szCs w:val="18"/>
        </w:rPr>
      </w:pPr>
      <w:r w:rsidRPr="005D34F4">
        <w:rPr>
          <w:rFonts w:asciiTheme="majorHAnsi" w:hAnsiTheme="majorHAnsi" w:cs="Arial"/>
          <w:b/>
          <w:szCs w:val="20"/>
        </w:rPr>
        <w:t>Arbeitsanregungen</w:t>
      </w:r>
    </w:p>
    <w:p w14:paraId="54B945E0" w14:textId="72967111" w:rsidR="001A38D7" w:rsidRDefault="00711AF1" w:rsidP="001A38D7">
      <w:pPr>
        <w:pStyle w:val="Listenabsatz"/>
        <w:numPr>
          <w:ilvl w:val="0"/>
          <w:numId w:val="44"/>
        </w:numPr>
        <w:spacing w:before="60" w:after="60"/>
        <w:rPr>
          <w:rFonts w:asciiTheme="majorHAnsi" w:hAnsiTheme="majorHAnsi"/>
          <w:sz w:val="24"/>
          <w:szCs w:val="22"/>
        </w:rPr>
      </w:pPr>
      <w:r>
        <w:rPr>
          <w:rFonts w:asciiTheme="majorHAnsi" w:hAnsiTheme="majorHAnsi"/>
          <w:sz w:val="24"/>
          <w:szCs w:val="22"/>
        </w:rPr>
        <w:t>Bringen Sie die Elemente der Geschichte in eine sinnvolle Reihenfolge.</w:t>
      </w:r>
    </w:p>
    <w:p w14:paraId="107C7F88" w14:textId="15B9E574" w:rsidR="0024651C" w:rsidRDefault="0024651C" w:rsidP="001A38D7">
      <w:pPr>
        <w:pStyle w:val="Listenabsatz"/>
        <w:numPr>
          <w:ilvl w:val="0"/>
          <w:numId w:val="44"/>
        </w:numPr>
        <w:spacing w:before="60" w:after="60"/>
        <w:rPr>
          <w:rFonts w:asciiTheme="majorHAnsi" w:hAnsiTheme="majorHAnsi"/>
          <w:sz w:val="24"/>
          <w:szCs w:val="22"/>
        </w:rPr>
      </w:pPr>
      <w:r>
        <w:rPr>
          <w:rFonts w:asciiTheme="majorHAnsi" w:hAnsiTheme="majorHAnsi"/>
          <w:sz w:val="24"/>
          <w:szCs w:val="22"/>
        </w:rPr>
        <w:t>Worauf beruht Ihrer Ansicht nach die inhaltliche Verklammerung der dargestellten Szenen? Welche Bedeutung haben in diesem Zusammenhang die drei vorangestellten Sätze?</w:t>
      </w:r>
    </w:p>
    <w:p w14:paraId="614211AC" w14:textId="701B3AFD" w:rsidR="00711AF1" w:rsidRDefault="00711AF1" w:rsidP="001A38D7">
      <w:pPr>
        <w:pStyle w:val="Listenabsatz"/>
        <w:numPr>
          <w:ilvl w:val="0"/>
          <w:numId w:val="44"/>
        </w:numPr>
        <w:spacing w:before="60" w:after="60"/>
        <w:rPr>
          <w:rFonts w:asciiTheme="majorHAnsi" w:hAnsiTheme="majorHAnsi"/>
          <w:sz w:val="24"/>
          <w:szCs w:val="22"/>
        </w:rPr>
      </w:pPr>
      <w:r>
        <w:rPr>
          <w:rFonts w:asciiTheme="majorHAnsi" w:hAnsiTheme="majorHAnsi"/>
          <w:sz w:val="24"/>
          <w:szCs w:val="22"/>
        </w:rPr>
        <w:t>Geben Sie der Geschichte im Anschluss daran einen Titel.</w:t>
      </w:r>
    </w:p>
    <w:p w14:paraId="5FB2EA0E" w14:textId="7E2AA8E0" w:rsidR="0024651C" w:rsidRDefault="0024651C" w:rsidP="001A38D7">
      <w:pPr>
        <w:pStyle w:val="Listenabsatz"/>
        <w:numPr>
          <w:ilvl w:val="0"/>
          <w:numId w:val="44"/>
        </w:numPr>
        <w:spacing w:before="60" w:after="60"/>
        <w:rPr>
          <w:rFonts w:asciiTheme="majorHAnsi" w:hAnsiTheme="majorHAnsi"/>
          <w:sz w:val="24"/>
          <w:szCs w:val="22"/>
        </w:rPr>
      </w:pPr>
      <w:r>
        <w:rPr>
          <w:rFonts w:asciiTheme="majorHAnsi" w:hAnsiTheme="majorHAnsi"/>
          <w:sz w:val="24"/>
          <w:szCs w:val="22"/>
        </w:rPr>
        <w:t>Wie gehen die Figuren der Geschichte mit ihrer Situation um?</w:t>
      </w:r>
    </w:p>
    <w:p w14:paraId="459D863F" w14:textId="424E705B" w:rsidR="0024651C" w:rsidRDefault="0024651C" w:rsidP="001A38D7">
      <w:pPr>
        <w:pStyle w:val="Listenabsatz"/>
        <w:numPr>
          <w:ilvl w:val="0"/>
          <w:numId w:val="44"/>
        </w:numPr>
        <w:spacing w:before="60" w:after="60"/>
        <w:rPr>
          <w:rFonts w:asciiTheme="majorHAnsi" w:hAnsiTheme="majorHAnsi"/>
          <w:sz w:val="24"/>
          <w:szCs w:val="22"/>
        </w:rPr>
      </w:pPr>
      <w:r>
        <w:rPr>
          <w:rFonts w:asciiTheme="majorHAnsi" w:hAnsiTheme="majorHAnsi"/>
          <w:sz w:val="24"/>
          <w:szCs w:val="22"/>
        </w:rPr>
        <w:t>Wie beurteilen Sie die Aktualität der Aussagen der Geschichte aus heutiger Perspektive?</w:t>
      </w:r>
    </w:p>
    <w:p w14:paraId="61A3898A" w14:textId="29F36CA3" w:rsidR="00711AF1" w:rsidRDefault="00711AF1" w:rsidP="001A38D7">
      <w:pPr>
        <w:pStyle w:val="Listenabsatz"/>
        <w:numPr>
          <w:ilvl w:val="0"/>
          <w:numId w:val="44"/>
        </w:numPr>
        <w:spacing w:before="60" w:after="60"/>
        <w:rPr>
          <w:rFonts w:asciiTheme="majorHAnsi" w:hAnsiTheme="majorHAnsi"/>
          <w:sz w:val="24"/>
          <w:szCs w:val="22"/>
        </w:rPr>
      </w:pPr>
      <w:r>
        <w:rPr>
          <w:rFonts w:asciiTheme="majorHAnsi" w:hAnsiTheme="majorHAnsi"/>
          <w:sz w:val="24"/>
          <w:szCs w:val="22"/>
        </w:rPr>
        <w:t xml:space="preserve">Heute werden </w:t>
      </w:r>
      <w:r w:rsidR="0024651C">
        <w:rPr>
          <w:rFonts w:asciiTheme="majorHAnsi" w:hAnsiTheme="majorHAnsi"/>
          <w:sz w:val="24"/>
          <w:szCs w:val="22"/>
        </w:rPr>
        <w:t>an zahlreichen Orten der Welt Menschen Opfer von Kriegen, Bürgerkriegen und Terror. Gestalten Sie einen Text, der die Strukturen des vorliegenden Textes nutzt, um z. B.</w:t>
      </w:r>
    </w:p>
    <w:p w14:paraId="7A9B7976" w14:textId="3C1EA1AC" w:rsidR="0024651C" w:rsidRDefault="0024651C" w:rsidP="0024651C">
      <w:pPr>
        <w:pStyle w:val="Listenabsatz"/>
        <w:numPr>
          <w:ilvl w:val="1"/>
          <w:numId w:val="44"/>
        </w:numPr>
        <w:spacing w:before="60" w:after="60"/>
        <w:rPr>
          <w:rFonts w:asciiTheme="majorHAnsi" w:hAnsiTheme="majorHAnsi"/>
          <w:sz w:val="24"/>
          <w:szCs w:val="22"/>
        </w:rPr>
      </w:pPr>
      <w:r>
        <w:rPr>
          <w:rFonts w:asciiTheme="majorHAnsi" w:hAnsiTheme="majorHAnsi"/>
          <w:sz w:val="24"/>
          <w:szCs w:val="22"/>
        </w:rPr>
        <w:t>das Problem der Migration (Flüchtlingskrise u. ä.)</w:t>
      </w:r>
    </w:p>
    <w:p w14:paraId="7E2D13BB" w14:textId="15ED9D98" w:rsidR="0024651C" w:rsidRDefault="0024651C" w:rsidP="0024651C">
      <w:pPr>
        <w:pStyle w:val="Listenabsatz"/>
        <w:numPr>
          <w:ilvl w:val="1"/>
          <w:numId w:val="44"/>
        </w:numPr>
        <w:spacing w:before="60" w:after="60"/>
        <w:rPr>
          <w:rFonts w:asciiTheme="majorHAnsi" w:hAnsiTheme="majorHAnsi"/>
          <w:sz w:val="24"/>
          <w:szCs w:val="22"/>
        </w:rPr>
      </w:pPr>
      <w:r>
        <w:rPr>
          <w:rFonts w:asciiTheme="majorHAnsi" w:hAnsiTheme="majorHAnsi"/>
          <w:sz w:val="24"/>
          <w:szCs w:val="22"/>
        </w:rPr>
        <w:t>das Problem des Hungers in der Welt</w:t>
      </w:r>
    </w:p>
    <w:p w14:paraId="57C38B7C" w14:textId="609950AE" w:rsidR="0024651C" w:rsidRDefault="0024651C" w:rsidP="0024651C">
      <w:pPr>
        <w:pStyle w:val="Listenabsatz"/>
        <w:numPr>
          <w:ilvl w:val="1"/>
          <w:numId w:val="44"/>
        </w:numPr>
        <w:spacing w:before="60" w:after="60"/>
        <w:rPr>
          <w:rFonts w:asciiTheme="majorHAnsi" w:hAnsiTheme="majorHAnsi"/>
          <w:sz w:val="24"/>
          <w:szCs w:val="22"/>
        </w:rPr>
      </w:pPr>
      <w:r>
        <w:rPr>
          <w:rFonts w:asciiTheme="majorHAnsi" w:hAnsiTheme="majorHAnsi"/>
          <w:sz w:val="24"/>
          <w:szCs w:val="22"/>
        </w:rPr>
        <w:t>das Problem des Klimawandels</w:t>
      </w:r>
    </w:p>
    <w:p w14:paraId="74B905D0" w14:textId="63866E75" w:rsidR="0024651C" w:rsidRPr="0024651C" w:rsidRDefault="0024651C" w:rsidP="0024651C">
      <w:pPr>
        <w:spacing w:before="60" w:after="60"/>
        <w:ind w:left="708"/>
        <w:rPr>
          <w:rFonts w:asciiTheme="majorHAnsi" w:hAnsiTheme="majorHAnsi"/>
          <w:sz w:val="24"/>
          <w:szCs w:val="22"/>
        </w:rPr>
      </w:pPr>
      <w:r>
        <w:rPr>
          <w:rFonts w:asciiTheme="majorHAnsi" w:hAnsiTheme="majorHAnsi"/>
          <w:sz w:val="24"/>
          <w:szCs w:val="22"/>
        </w:rPr>
        <w:t>zu gestalten.</w:t>
      </w:r>
    </w:p>
    <w:p w14:paraId="7B7B1DAF" w14:textId="77777777" w:rsidR="001A38D7" w:rsidRPr="00EB6F45" w:rsidRDefault="001A38D7" w:rsidP="006A6027">
      <w:pPr>
        <w:spacing w:before="60" w:after="60"/>
        <w:rPr>
          <w:szCs w:val="20"/>
        </w:rPr>
      </w:pPr>
    </w:p>
    <w:sectPr w:rsidR="001A38D7" w:rsidRPr="00EB6F45"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82B1A" w14:textId="77777777" w:rsidR="0048232A" w:rsidRDefault="0048232A" w:rsidP="003016EC">
      <w:r>
        <w:separator/>
      </w:r>
    </w:p>
  </w:endnote>
  <w:endnote w:type="continuationSeparator" w:id="0">
    <w:p w14:paraId="01FDABF6" w14:textId="77777777" w:rsidR="0048232A" w:rsidRDefault="0048232A"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21124" w14:textId="77777777" w:rsidR="0048232A" w:rsidRDefault="0048232A" w:rsidP="003016EC">
      <w:r>
        <w:separator/>
      </w:r>
    </w:p>
  </w:footnote>
  <w:footnote w:type="continuationSeparator" w:id="0">
    <w:p w14:paraId="09113F11" w14:textId="77777777" w:rsidR="0048232A" w:rsidRDefault="0048232A"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68422BB"/>
    <w:multiLevelType w:val="hybridMultilevel"/>
    <w:tmpl w:val="731EA7D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7"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0"/>
  </w:num>
  <w:num w:numId="4">
    <w:abstractNumId w:val="11"/>
  </w:num>
  <w:num w:numId="5">
    <w:abstractNumId w:val="39"/>
  </w:num>
  <w:num w:numId="6">
    <w:abstractNumId w:val="7"/>
  </w:num>
  <w:num w:numId="7">
    <w:abstractNumId w:val="1"/>
  </w:num>
  <w:num w:numId="8">
    <w:abstractNumId w:val="0"/>
  </w:num>
  <w:num w:numId="9">
    <w:abstractNumId w:val="22"/>
  </w:num>
  <w:num w:numId="10">
    <w:abstractNumId w:val="43"/>
  </w:num>
  <w:num w:numId="11">
    <w:abstractNumId w:val="34"/>
  </w:num>
  <w:num w:numId="12">
    <w:abstractNumId w:val="28"/>
  </w:num>
  <w:num w:numId="13">
    <w:abstractNumId w:val="36"/>
  </w:num>
  <w:num w:numId="14">
    <w:abstractNumId w:val="13"/>
  </w:num>
  <w:num w:numId="15">
    <w:abstractNumId w:val="26"/>
  </w:num>
  <w:num w:numId="16">
    <w:abstractNumId w:val="33"/>
  </w:num>
  <w:num w:numId="17">
    <w:abstractNumId w:val="23"/>
  </w:num>
  <w:num w:numId="18">
    <w:abstractNumId w:val="29"/>
  </w:num>
  <w:num w:numId="19">
    <w:abstractNumId w:val="41"/>
  </w:num>
  <w:num w:numId="20">
    <w:abstractNumId w:val="14"/>
  </w:num>
  <w:num w:numId="21">
    <w:abstractNumId w:val="31"/>
  </w:num>
  <w:num w:numId="22">
    <w:abstractNumId w:val="19"/>
  </w:num>
  <w:num w:numId="23">
    <w:abstractNumId w:val="5"/>
  </w:num>
  <w:num w:numId="24">
    <w:abstractNumId w:val="37"/>
  </w:num>
  <w:num w:numId="25">
    <w:abstractNumId w:val="10"/>
  </w:num>
  <w:num w:numId="26">
    <w:abstractNumId w:val="21"/>
  </w:num>
  <w:num w:numId="27">
    <w:abstractNumId w:val="6"/>
  </w:num>
  <w:num w:numId="28">
    <w:abstractNumId w:val="35"/>
  </w:num>
  <w:num w:numId="29">
    <w:abstractNumId w:val="20"/>
  </w:num>
  <w:num w:numId="30">
    <w:abstractNumId w:val="27"/>
  </w:num>
  <w:num w:numId="31">
    <w:abstractNumId w:val="2"/>
  </w:num>
  <w:num w:numId="32">
    <w:abstractNumId w:val="15"/>
  </w:num>
  <w:num w:numId="33">
    <w:abstractNumId w:val="17"/>
  </w:num>
  <w:num w:numId="34">
    <w:abstractNumId w:val="16"/>
  </w:num>
  <w:num w:numId="35">
    <w:abstractNumId w:val="42"/>
  </w:num>
  <w:num w:numId="36">
    <w:abstractNumId w:val="3"/>
  </w:num>
  <w:num w:numId="37">
    <w:abstractNumId w:val="40"/>
  </w:num>
  <w:num w:numId="38">
    <w:abstractNumId w:val="8"/>
  </w:num>
  <w:num w:numId="39">
    <w:abstractNumId w:val="9"/>
  </w:num>
  <w:num w:numId="40">
    <w:abstractNumId w:val="38"/>
  </w:num>
  <w:num w:numId="41">
    <w:abstractNumId w:val="18"/>
  </w:num>
  <w:num w:numId="42">
    <w:abstractNumId w:val="12"/>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65E89"/>
    <w:rsid w:val="000A0C8B"/>
    <w:rsid w:val="000D7F4D"/>
    <w:rsid w:val="000F3433"/>
    <w:rsid w:val="00101F46"/>
    <w:rsid w:val="00153614"/>
    <w:rsid w:val="00173581"/>
    <w:rsid w:val="00183329"/>
    <w:rsid w:val="001847B8"/>
    <w:rsid w:val="0019512F"/>
    <w:rsid w:val="001A38D7"/>
    <w:rsid w:val="001B52BE"/>
    <w:rsid w:val="001B6478"/>
    <w:rsid w:val="001C62B6"/>
    <w:rsid w:val="001D07E2"/>
    <w:rsid w:val="001F18EA"/>
    <w:rsid w:val="00216E98"/>
    <w:rsid w:val="00227AF7"/>
    <w:rsid w:val="00236BDA"/>
    <w:rsid w:val="0024651C"/>
    <w:rsid w:val="0026014A"/>
    <w:rsid w:val="002614C1"/>
    <w:rsid w:val="00267678"/>
    <w:rsid w:val="002776EB"/>
    <w:rsid w:val="002B6CC1"/>
    <w:rsid w:val="002D79A0"/>
    <w:rsid w:val="002F35C0"/>
    <w:rsid w:val="003016EC"/>
    <w:rsid w:val="00322803"/>
    <w:rsid w:val="003362B3"/>
    <w:rsid w:val="00336691"/>
    <w:rsid w:val="00337996"/>
    <w:rsid w:val="0036088E"/>
    <w:rsid w:val="003A2B07"/>
    <w:rsid w:val="003A41EC"/>
    <w:rsid w:val="003B0F77"/>
    <w:rsid w:val="003D3D1E"/>
    <w:rsid w:val="00405D5D"/>
    <w:rsid w:val="00424DCB"/>
    <w:rsid w:val="00434B2C"/>
    <w:rsid w:val="0044013C"/>
    <w:rsid w:val="00455B09"/>
    <w:rsid w:val="00473430"/>
    <w:rsid w:val="0048232A"/>
    <w:rsid w:val="00486EE5"/>
    <w:rsid w:val="004B2A17"/>
    <w:rsid w:val="004C641A"/>
    <w:rsid w:val="004E1276"/>
    <w:rsid w:val="0052752D"/>
    <w:rsid w:val="00536A60"/>
    <w:rsid w:val="00546872"/>
    <w:rsid w:val="005513EF"/>
    <w:rsid w:val="0055398A"/>
    <w:rsid w:val="00592822"/>
    <w:rsid w:val="005B4958"/>
    <w:rsid w:val="005B7D8B"/>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D3FAD"/>
    <w:rsid w:val="00711AF1"/>
    <w:rsid w:val="007130BF"/>
    <w:rsid w:val="0073794C"/>
    <w:rsid w:val="007528A3"/>
    <w:rsid w:val="00773F41"/>
    <w:rsid w:val="007D051E"/>
    <w:rsid w:val="007D56D8"/>
    <w:rsid w:val="007F1B85"/>
    <w:rsid w:val="008009BD"/>
    <w:rsid w:val="00805A22"/>
    <w:rsid w:val="008066B3"/>
    <w:rsid w:val="00862CCC"/>
    <w:rsid w:val="00875E32"/>
    <w:rsid w:val="008A7AED"/>
    <w:rsid w:val="008B134F"/>
    <w:rsid w:val="008B7F89"/>
    <w:rsid w:val="008E1C06"/>
    <w:rsid w:val="008F6F18"/>
    <w:rsid w:val="00912EE8"/>
    <w:rsid w:val="00913AF8"/>
    <w:rsid w:val="009226FB"/>
    <w:rsid w:val="00935348"/>
    <w:rsid w:val="009370A8"/>
    <w:rsid w:val="009628C3"/>
    <w:rsid w:val="00985A16"/>
    <w:rsid w:val="00987661"/>
    <w:rsid w:val="00991DD3"/>
    <w:rsid w:val="009A5419"/>
    <w:rsid w:val="009B080D"/>
    <w:rsid w:val="009B5E08"/>
    <w:rsid w:val="009F2B54"/>
    <w:rsid w:val="009F4D42"/>
    <w:rsid w:val="00A05BA7"/>
    <w:rsid w:val="00A27D10"/>
    <w:rsid w:val="00A56570"/>
    <w:rsid w:val="00A66F60"/>
    <w:rsid w:val="00A77E95"/>
    <w:rsid w:val="00AA7AC4"/>
    <w:rsid w:val="00AB4BA4"/>
    <w:rsid w:val="00AC0782"/>
    <w:rsid w:val="00AC7F45"/>
    <w:rsid w:val="00AF7544"/>
    <w:rsid w:val="00B022A6"/>
    <w:rsid w:val="00B04780"/>
    <w:rsid w:val="00B378E3"/>
    <w:rsid w:val="00B53E2C"/>
    <w:rsid w:val="00B86AD5"/>
    <w:rsid w:val="00BB131C"/>
    <w:rsid w:val="00BB562E"/>
    <w:rsid w:val="00BB628A"/>
    <w:rsid w:val="00BC7553"/>
    <w:rsid w:val="00C0249D"/>
    <w:rsid w:val="00C03E9B"/>
    <w:rsid w:val="00C258E7"/>
    <w:rsid w:val="00C40B74"/>
    <w:rsid w:val="00C43AFE"/>
    <w:rsid w:val="00C47743"/>
    <w:rsid w:val="00C61BAA"/>
    <w:rsid w:val="00C61D7E"/>
    <w:rsid w:val="00C831BA"/>
    <w:rsid w:val="00D24474"/>
    <w:rsid w:val="00D2507C"/>
    <w:rsid w:val="00D27051"/>
    <w:rsid w:val="00D27C96"/>
    <w:rsid w:val="00D327EA"/>
    <w:rsid w:val="00D34DBA"/>
    <w:rsid w:val="00D54650"/>
    <w:rsid w:val="00D57845"/>
    <w:rsid w:val="00D603C0"/>
    <w:rsid w:val="00DB21DD"/>
    <w:rsid w:val="00DB3D5C"/>
    <w:rsid w:val="00E12981"/>
    <w:rsid w:val="00E37252"/>
    <w:rsid w:val="00E765F4"/>
    <w:rsid w:val="00EB6F45"/>
    <w:rsid w:val="00EC2549"/>
    <w:rsid w:val="00ED263A"/>
    <w:rsid w:val="00EE2BE8"/>
    <w:rsid w:val="00F0664A"/>
    <w:rsid w:val="00F300C0"/>
    <w:rsid w:val="00F3736C"/>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teachsam\deutsch\d_literatur\d_aut\kaf\www.teachsa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1DBE-8DF3-4156-98B4-D4367229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Words>
  <Characters>1116</Characters>
  <Application>Microsoft Office Word</Application>
  <DocSecurity>0</DocSecurity>
  <Lines>9</Lines>
  <Paragraphs>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Die Geschichte in eine sinnvolle Reihenfolge bringen</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2019-11-19T07:40:00Z</cp:lastPrinted>
  <dcterms:created xsi:type="dcterms:W3CDTF">2019-11-19T06:52:00Z</dcterms:created>
  <dcterms:modified xsi:type="dcterms:W3CDTF">2019-11-19T08:05:00Z</dcterms:modified>
</cp:coreProperties>
</file>